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40" w:rsidRDefault="00AE1A82">
      <w:pPr>
        <w:pStyle w:val="PwcTitle"/>
      </w:pPr>
      <w:bookmarkStart w:id="0" w:name="_GoBack"/>
      <w:bookmarkEnd w:id="0"/>
      <w:r>
        <w:t>Hit the Teacher</w:t>
      </w:r>
    </w:p>
    <w:p w:rsidR="009F3940" w:rsidRDefault="008202A8">
      <w:pPr>
        <w:pStyle w:val="PwcIntro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65DC6265" wp14:editId="52B799D4">
                <wp:simplePos x="0" y="0"/>
                <wp:positionH relativeFrom="margin">
                  <wp:align>center</wp:align>
                </wp:positionH>
                <wp:positionV relativeFrom="paragraph">
                  <wp:posOffset>923925</wp:posOffset>
                </wp:positionV>
                <wp:extent cx="6311900" cy="1537335"/>
                <wp:effectExtent l="0" t="19050" r="0" b="62865"/>
                <wp:wrapTopAndBottom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1915" cy="1537335"/>
                          <a:chOff x="0" y="0"/>
                          <a:chExt cx="6311915" cy="1537335"/>
                        </a:xfrm>
                      </wpg:grpSpPr>
                      <wpg:grpSp>
                        <wpg:cNvPr id="24" name="Group 24"/>
                        <wpg:cNvGrpSpPr/>
                        <wpg:grpSpPr>
                          <a:xfrm>
                            <a:off x="0" y="0"/>
                            <a:ext cx="6311915" cy="1537335"/>
                            <a:chOff x="0" y="0"/>
                            <a:chExt cx="6311915" cy="1537335"/>
                          </a:xfrm>
                        </wpg:grpSpPr>
                        <wpg:grpSp>
                          <wpg:cNvPr id="1" name="Group 25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276975" cy="1537335"/>
                              <a:chOff x="1295" y="4654"/>
                              <a:chExt cx="9885" cy="2421"/>
                            </a:xfrm>
                          </wpg:grpSpPr>
                          <wpg:grpSp>
                            <wpg:cNvPr id="2" name="Group 2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295" y="4654"/>
                                <a:ext cx="9885" cy="1838"/>
                                <a:chOff x="1106" y="10193"/>
                                <a:chExt cx="9885" cy="1838"/>
                              </a:xfrm>
                            </wpg:grpSpPr>
                            <wps:wsp>
                              <wps:cNvPr id="3" name="Rectangle 7"/>
                              <wps:cNvSpPr>
                                <a:spLocks noChangeArrowheads="1"/>
                              </wps:cNvSpPr>
                              <wps:spPr bwMode="auto">
                                <a:xfrm rot="21000000">
                                  <a:off x="1106" y="11537"/>
                                  <a:ext cx="9885" cy="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7E6E6"/>
                                </a:solidFill>
                                <a:ln w="9525">
                                  <a:solidFill>
                                    <a:srgbClr val="969696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19" y="11133"/>
                                  <a:ext cx="1110" cy="8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86D80" w:rsidRPr="008A7C40" w:rsidRDefault="00B201C7" w:rsidP="00986D80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Water Balloon Launcher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23" y="10193"/>
                                  <a:ext cx="1546" cy="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86D80" w:rsidRPr="008A7C40" w:rsidRDefault="00B201C7" w:rsidP="00986D80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Water Balloon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Line 20"/>
                              <wps:cNvCnPr/>
                              <wps:spPr bwMode="auto">
                                <a:xfrm flipH="1">
                                  <a:off x="3702" y="10436"/>
                                  <a:ext cx="1116" cy="8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4" name="Text Box 2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10" y="6700"/>
                                <a:ext cx="259" cy="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7117C" w:rsidRPr="00887811" w:rsidRDefault="00D7117C" w:rsidP="00887811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87811">
                                    <w:rPr>
                                      <w:sz w:val="28"/>
                                      <w:szCs w:val="28"/>
                                    </w:rPr>
                                    <w:sym w:font="Symbol" w:char="F071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16" name="Picture 1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rot="9572837">
                              <a:off x="1295400" y="666750"/>
                              <a:ext cx="394970" cy="426085"/>
                            </a:xfrm>
                            <a:prstGeom prst="rect">
                              <a:avLst/>
                            </a:prstGeom>
                          </pic:spPr>
                        </pic:pic>
                        <wpg:grpSp>
                          <wpg:cNvPr id="19" name="Group 19"/>
                          <wpg:cNvGrpSpPr/>
                          <wpg:grpSpPr>
                            <a:xfrm rot="446880">
                              <a:off x="1238250" y="657225"/>
                              <a:ext cx="358775" cy="459105"/>
                              <a:chOff x="0" y="0"/>
                              <a:chExt cx="359016" cy="459698"/>
                            </a:xfrm>
                          </wpg:grpSpPr>
                          <wps:wsp>
                            <wps:cNvPr id="17" name="Freeform 17"/>
                            <wps:cNvSpPr/>
                            <wps:spPr>
                              <a:xfrm>
                                <a:off x="34413" y="0"/>
                                <a:ext cx="324603" cy="459698"/>
                              </a:xfrm>
                              <a:custGeom>
                                <a:avLst/>
                                <a:gdLst>
                                  <a:gd name="connsiteX0" fmla="*/ 127820 w 324603"/>
                                  <a:gd name="connsiteY0" fmla="*/ 40 h 459698"/>
                                  <a:gd name="connsiteX1" fmla="*/ 115529 w 324603"/>
                                  <a:gd name="connsiteY1" fmla="*/ 7414 h 459698"/>
                                  <a:gd name="connsiteX2" fmla="*/ 88491 w 324603"/>
                                  <a:gd name="connsiteY2" fmla="*/ 14788 h 459698"/>
                                  <a:gd name="connsiteX3" fmla="*/ 81117 w 324603"/>
                                  <a:gd name="connsiteY3" fmla="*/ 17246 h 459698"/>
                                  <a:gd name="connsiteX4" fmla="*/ 61452 w 324603"/>
                                  <a:gd name="connsiteY4" fmla="*/ 27079 h 459698"/>
                                  <a:gd name="connsiteX5" fmla="*/ 54078 w 324603"/>
                                  <a:gd name="connsiteY5" fmla="*/ 29537 h 459698"/>
                                  <a:gd name="connsiteX6" fmla="*/ 46704 w 324603"/>
                                  <a:gd name="connsiteY6" fmla="*/ 36911 h 459698"/>
                                  <a:gd name="connsiteX7" fmla="*/ 39329 w 324603"/>
                                  <a:gd name="connsiteY7" fmla="*/ 39369 h 459698"/>
                                  <a:gd name="connsiteX8" fmla="*/ 24581 w 324603"/>
                                  <a:gd name="connsiteY8" fmla="*/ 49201 h 459698"/>
                                  <a:gd name="connsiteX9" fmla="*/ 12291 w 324603"/>
                                  <a:gd name="connsiteY9" fmla="*/ 61492 h 459698"/>
                                  <a:gd name="connsiteX10" fmla="*/ 7375 w 324603"/>
                                  <a:gd name="connsiteY10" fmla="*/ 76240 h 459698"/>
                                  <a:gd name="connsiteX11" fmla="*/ 4917 w 324603"/>
                                  <a:gd name="connsiteY11" fmla="*/ 83614 h 459698"/>
                                  <a:gd name="connsiteX12" fmla="*/ 0 w 324603"/>
                                  <a:gd name="connsiteY12" fmla="*/ 105737 h 459698"/>
                                  <a:gd name="connsiteX13" fmla="*/ 2458 w 324603"/>
                                  <a:gd name="connsiteY13" fmla="*/ 152440 h 459698"/>
                                  <a:gd name="connsiteX14" fmla="*/ 7375 w 324603"/>
                                  <a:gd name="connsiteY14" fmla="*/ 169646 h 459698"/>
                                  <a:gd name="connsiteX15" fmla="*/ 9833 w 324603"/>
                                  <a:gd name="connsiteY15" fmla="*/ 179479 h 459698"/>
                                  <a:gd name="connsiteX16" fmla="*/ 12291 w 324603"/>
                                  <a:gd name="connsiteY16" fmla="*/ 186853 h 459698"/>
                                  <a:gd name="connsiteX17" fmla="*/ 17207 w 324603"/>
                                  <a:gd name="connsiteY17" fmla="*/ 206517 h 459698"/>
                                  <a:gd name="connsiteX18" fmla="*/ 19665 w 324603"/>
                                  <a:gd name="connsiteY18" fmla="*/ 221266 h 459698"/>
                                  <a:gd name="connsiteX19" fmla="*/ 24581 w 324603"/>
                                  <a:gd name="connsiteY19" fmla="*/ 228640 h 459698"/>
                                  <a:gd name="connsiteX20" fmla="*/ 34413 w 324603"/>
                                  <a:gd name="connsiteY20" fmla="*/ 250762 h 459698"/>
                                  <a:gd name="connsiteX21" fmla="*/ 44246 w 324603"/>
                                  <a:gd name="connsiteY21" fmla="*/ 270427 h 459698"/>
                                  <a:gd name="connsiteX22" fmla="*/ 46704 w 324603"/>
                                  <a:gd name="connsiteY22" fmla="*/ 282717 h 459698"/>
                                  <a:gd name="connsiteX23" fmla="*/ 49162 w 324603"/>
                                  <a:gd name="connsiteY23" fmla="*/ 290092 h 459698"/>
                                  <a:gd name="connsiteX24" fmla="*/ 51620 w 324603"/>
                                  <a:gd name="connsiteY24" fmla="*/ 299924 h 459698"/>
                                  <a:gd name="connsiteX25" fmla="*/ 54078 w 324603"/>
                                  <a:gd name="connsiteY25" fmla="*/ 307298 h 459698"/>
                                  <a:gd name="connsiteX26" fmla="*/ 61452 w 324603"/>
                                  <a:gd name="connsiteY26" fmla="*/ 331879 h 459698"/>
                                  <a:gd name="connsiteX27" fmla="*/ 66368 w 324603"/>
                                  <a:gd name="connsiteY27" fmla="*/ 339253 h 459698"/>
                                  <a:gd name="connsiteX28" fmla="*/ 73742 w 324603"/>
                                  <a:gd name="connsiteY28" fmla="*/ 356459 h 459698"/>
                                  <a:gd name="connsiteX29" fmla="*/ 81117 w 324603"/>
                                  <a:gd name="connsiteY29" fmla="*/ 368750 h 459698"/>
                                  <a:gd name="connsiteX30" fmla="*/ 86033 w 324603"/>
                                  <a:gd name="connsiteY30" fmla="*/ 383498 h 459698"/>
                                  <a:gd name="connsiteX31" fmla="*/ 90949 w 324603"/>
                                  <a:gd name="connsiteY31" fmla="*/ 400704 h 459698"/>
                                  <a:gd name="connsiteX32" fmla="*/ 95865 w 324603"/>
                                  <a:gd name="connsiteY32" fmla="*/ 405621 h 459698"/>
                                  <a:gd name="connsiteX33" fmla="*/ 100781 w 324603"/>
                                  <a:gd name="connsiteY33" fmla="*/ 412995 h 459698"/>
                                  <a:gd name="connsiteX34" fmla="*/ 122904 w 324603"/>
                                  <a:gd name="connsiteY34" fmla="*/ 425285 h 459698"/>
                                  <a:gd name="connsiteX35" fmla="*/ 130278 w 324603"/>
                                  <a:gd name="connsiteY35" fmla="*/ 430201 h 459698"/>
                                  <a:gd name="connsiteX36" fmla="*/ 137652 w 324603"/>
                                  <a:gd name="connsiteY36" fmla="*/ 432659 h 459698"/>
                                  <a:gd name="connsiteX37" fmla="*/ 145026 w 324603"/>
                                  <a:gd name="connsiteY37" fmla="*/ 440033 h 459698"/>
                                  <a:gd name="connsiteX38" fmla="*/ 159775 w 324603"/>
                                  <a:gd name="connsiteY38" fmla="*/ 444950 h 459698"/>
                                  <a:gd name="connsiteX39" fmla="*/ 174523 w 324603"/>
                                  <a:gd name="connsiteY39" fmla="*/ 449866 h 459698"/>
                                  <a:gd name="connsiteX40" fmla="*/ 196646 w 324603"/>
                                  <a:gd name="connsiteY40" fmla="*/ 457240 h 459698"/>
                                  <a:gd name="connsiteX41" fmla="*/ 204020 w 324603"/>
                                  <a:gd name="connsiteY41" fmla="*/ 459698 h 459698"/>
                                  <a:gd name="connsiteX42" fmla="*/ 243349 w 324603"/>
                                  <a:gd name="connsiteY42" fmla="*/ 457240 h 459698"/>
                                  <a:gd name="connsiteX43" fmla="*/ 265471 w 324603"/>
                                  <a:gd name="connsiteY43" fmla="*/ 449866 h 459698"/>
                                  <a:gd name="connsiteX44" fmla="*/ 272846 w 324603"/>
                                  <a:gd name="connsiteY44" fmla="*/ 447408 h 459698"/>
                                  <a:gd name="connsiteX45" fmla="*/ 280220 w 324603"/>
                                  <a:gd name="connsiteY45" fmla="*/ 440033 h 459698"/>
                                  <a:gd name="connsiteX46" fmla="*/ 285136 w 324603"/>
                                  <a:gd name="connsiteY46" fmla="*/ 432659 h 459698"/>
                                  <a:gd name="connsiteX47" fmla="*/ 292510 w 324603"/>
                                  <a:gd name="connsiteY47" fmla="*/ 430201 h 459698"/>
                                  <a:gd name="connsiteX48" fmla="*/ 302342 w 324603"/>
                                  <a:gd name="connsiteY48" fmla="*/ 420369 h 459698"/>
                                  <a:gd name="connsiteX49" fmla="*/ 314633 w 324603"/>
                                  <a:gd name="connsiteY49" fmla="*/ 410537 h 459698"/>
                                  <a:gd name="connsiteX50" fmla="*/ 324465 w 324603"/>
                                  <a:gd name="connsiteY50" fmla="*/ 398246 h 459698"/>
                                  <a:gd name="connsiteX51" fmla="*/ 319549 w 324603"/>
                                  <a:gd name="connsiteY51" fmla="*/ 390872 h 459698"/>
                                  <a:gd name="connsiteX52" fmla="*/ 314633 w 324603"/>
                                  <a:gd name="connsiteY52" fmla="*/ 376124 h 459698"/>
                                  <a:gd name="connsiteX53" fmla="*/ 309717 w 324603"/>
                                  <a:gd name="connsiteY53" fmla="*/ 368750 h 459698"/>
                                  <a:gd name="connsiteX54" fmla="*/ 304800 w 324603"/>
                                  <a:gd name="connsiteY54" fmla="*/ 351543 h 459698"/>
                                  <a:gd name="connsiteX55" fmla="*/ 299884 w 324603"/>
                                  <a:gd name="connsiteY55" fmla="*/ 336795 h 459698"/>
                                  <a:gd name="connsiteX56" fmla="*/ 297426 w 324603"/>
                                  <a:gd name="connsiteY56" fmla="*/ 329421 h 459698"/>
                                  <a:gd name="connsiteX57" fmla="*/ 294968 w 324603"/>
                                  <a:gd name="connsiteY57" fmla="*/ 319588 h 459698"/>
                                  <a:gd name="connsiteX58" fmla="*/ 290052 w 324603"/>
                                  <a:gd name="connsiteY58" fmla="*/ 302382 h 459698"/>
                                  <a:gd name="connsiteX59" fmla="*/ 285136 w 324603"/>
                                  <a:gd name="connsiteY59" fmla="*/ 265511 h 459698"/>
                                  <a:gd name="connsiteX60" fmla="*/ 277762 w 324603"/>
                                  <a:gd name="connsiteY60" fmla="*/ 240930 h 459698"/>
                                  <a:gd name="connsiteX61" fmla="*/ 272846 w 324603"/>
                                  <a:gd name="connsiteY61" fmla="*/ 226182 h 459698"/>
                                  <a:gd name="connsiteX62" fmla="*/ 270387 w 324603"/>
                                  <a:gd name="connsiteY62" fmla="*/ 218808 h 459698"/>
                                  <a:gd name="connsiteX63" fmla="*/ 267929 w 324603"/>
                                  <a:gd name="connsiteY63" fmla="*/ 208975 h 459698"/>
                                  <a:gd name="connsiteX64" fmla="*/ 263013 w 324603"/>
                                  <a:gd name="connsiteY64" fmla="*/ 194227 h 459698"/>
                                  <a:gd name="connsiteX65" fmla="*/ 260555 w 324603"/>
                                  <a:gd name="connsiteY65" fmla="*/ 186853 h 459698"/>
                                  <a:gd name="connsiteX66" fmla="*/ 250723 w 324603"/>
                                  <a:gd name="connsiteY66" fmla="*/ 172104 h 459698"/>
                                  <a:gd name="connsiteX67" fmla="*/ 240891 w 324603"/>
                                  <a:gd name="connsiteY67" fmla="*/ 137692 h 459698"/>
                                  <a:gd name="connsiteX68" fmla="*/ 231058 w 324603"/>
                                  <a:gd name="connsiteY68" fmla="*/ 122943 h 459698"/>
                                  <a:gd name="connsiteX69" fmla="*/ 228600 w 324603"/>
                                  <a:gd name="connsiteY69" fmla="*/ 113111 h 459698"/>
                                  <a:gd name="connsiteX70" fmla="*/ 218768 w 324603"/>
                                  <a:gd name="connsiteY70" fmla="*/ 95904 h 459698"/>
                                  <a:gd name="connsiteX71" fmla="*/ 213852 w 324603"/>
                                  <a:gd name="connsiteY71" fmla="*/ 86072 h 459698"/>
                                  <a:gd name="connsiteX72" fmla="*/ 211394 w 324603"/>
                                  <a:gd name="connsiteY72" fmla="*/ 78698 h 459698"/>
                                  <a:gd name="connsiteX73" fmla="*/ 201562 w 324603"/>
                                  <a:gd name="connsiteY73" fmla="*/ 63950 h 459698"/>
                                  <a:gd name="connsiteX74" fmla="*/ 191729 w 324603"/>
                                  <a:gd name="connsiteY74" fmla="*/ 44285 h 459698"/>
                                  <a:gd name="connsiteX75" fmla="*/ 181897 w 324603"/>
                                  <a:gd name="connsiteY75" fmla="*/ 29537 h 459698"/>
                                  <a:gd name="connsiteX76" fmla="*/ 164691 w 324603"/>
                                  <a:gd name="connsiteY76" fmla="*/ 12330 h 459698"/>
                                  <a:gd name="connsiteX77" fmla="*/ 157317 w 324603"/>
                                  <a:gd name="connsiteY77" fmla="*/ 4956 h 459698"/>
                                  <a:gd name="connsiteX78" fmla="*/ 127820 w 324603"/>
                                  <a:gd name="connsiteY78" fmla="*/ 40 h 45969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  <a:cxn ang="0">
                                    <a:pos x="connsiteX63" y="connsiteY63"/>
                                  </a:cxn>
                                  <a:cxn ang="0">
                                    <a:pos x="connsiteX64" y="connsiteY64"/>
                                  </a:cxn>
                                  <a:cxn ang="0">
                                    <a:pos x="connsiteX65" y="connsiteY65"/>
                                  </a:cxn>
                                  <a:cxn ang="0">
                                    <a:pos x="connsiteX66" y="connsiteY66"/>
                                  </a:cxn>
                                  <a:cxn ang="0">
                                    <a:pos x="connsiteX67" y="connsiteY67"/>
                                  </a:cxn>
                                  <a:cxn ang="0">
                                    <a:pos x="connsiteX68" y="connsiteY68"/>
                                  </a:cxn>
                                  <a:cxn ang="0">
                                    <a:pos x="connsiteX69" y="connsiteY69"/>
                                  </a:cxn>
                                  <a:cxn ang="0">
                                    <a:pos x="connsiteX70" y="connsiteY70"/>
                                  </a:cxn>
                                  <a:cxn ang="0">
                                    <a:pos x="connsiteX71" y="connsiteY71"/>
                                  </a:cxn>
                                  <a:cxn ang="0">
                                    <a:pos x="connsiteX72" y="connsiteY72"/>
                                  </a:cxn>
                                  <a:cxn ang="0">
                                    <a:pos x="connsiteX73" y="connsiteY73"/>
                                  </a:cxn>
                                  <a:cxn ang="0">
                                    <a:pos x="connsiteX74" y="connsiteY74"/>
                                  </a:cxn>
                                  <a:cxn ang="0">
                                    <a:pos x="connsiteX75" y="connsiteY75"/>
                                  </a:cxn>
                                  <a:cxn ang="0">
                                    <a:pos x="connsiteX76" y="connsiteY76"/>
                                  </a:cxn>
                                  <a:cxn ang="0">
                                    <a:pos x="connsiteX77" y="connsiteY77"/>
                                  </a:cxn>
                                  <a:cxn ang="0">
                                    <a:pos x="connsiteX78" y="connsiteY78"/>
                                  </a:cxn>
                                </a:cxnLst>
                                <a:rect l="l" t="t" r="r" b="b"/>
                                <a:pathLst>
                                  <a:path w="324603" h="459698">
                                    <a:moveTo>
                                      <a:pt x="127820" y="40"/>
                                    </a:moveTo>
                                    <a:cubicBezTo>
                                      <a:pt x="120855" y="450"/>
                                      <a:pt x="119879" y="5437"/>
                                      <a:pt x="115529" y="7414"/>
                                    </a:cubicBezTo>
                                    <a:cubicBezTo>
                                      <a:pt x="102638" y="13273"/>
                                      <a:pt x="101170" y="11618"/>
                                      <a:pt x="88491" y="14788"/>
                                    </a:cubicBezTo>
                                    <a:cubicBezTo>
                                      <a:pt x="85977" y="15416"/>
                                      <a:pt x="83575" y="16427"/>
                                      <a:pt x="81117" y="17246"/>
                                    </a:cubicBezTo>
                                    <a:cubicBezTo>
                                      <a:pt x="72536" y="25826"/>
                                      <a:pt x="78398" y="21430"/>
                                      <a:pt x="61452" y="27079"/>
                                    </a:cubicBezTo>
                                    <a:lnTo>
                                      <a:pt x="54078" y="29537"/>
                                    </a:lnTo>
                                    <a:cubicBezTo>
                                      <a:pt x="51620" y="31995"/>
                                      <a:pt x="49596" y="34983"/>
                                      <a:pt x="46704" y="36911"/>
                                    </a:cubicBezTo>
                                    <a:cubicBezTo>
                                      <a:pt x="44548" y="38348"/>
                                      <a:pt x="41594" y="38111"/>
                                      <a:pt x="39329" y="39369"/>
                                    </a:cubicBezTo>
                                    <a:cubicBezTo>
                                      <a:pt x="34164" y="42238"/>
                                      <a:pt x="28759" y="45023"/>
                                      <a:pt x="24581" y="49201"/>
                                    </a:cubicBezTo>
                                    <a:lnTo>
                                      <a:pt x="12291" y="61492"/>
                                    </a:lnTo>
                                    <a:lnTo>
                                      <a:pt x="7375" y="76240"/>
                                    </a:lnTo>
                                    <a:cubicBezTo>
                                      <a:pt x="6556" y="78698"/>
                                      <a:pt x="5425" y="81073"/>
                                      <a:pt x="4917" y="83614"/>
                                    </a:cubicBezTo>
                                    <a:cubicBezTo>
                                      <a:pt x="1795" y="99217"/>
                                      <a:pt x="3471" y="91851"/>
                                      <a:pt x="0" y="105737"/>
                                    </a:cubicBezTo>
                                    <a:cubicBezTo>
                                      <a:pt x="819" y="121305"/>
                                      <a:pt x="1107" y="136909"/>
                                      <a:pt x="2458" y="152440"/>
                                    </a:cubicBezTo>
                                    <a:cubicBezTo>
                                      <a:pt x="2938" y="157958"/>
                                      <a:pt x="5849" y="164304"/>
                                      <a:pt x="7375" y="169646"/>
                                    </a:cubicBezTo>
                                    <a:cubicBezTo>
                                      <a:pt x="8303" y="172895"/>
                                      <a:pt x="8905" y="176230"/>
                                      <a:pt x="9833" y="179479"/>
                                    </a:cubicBezTo>
                                    <a:cubicBezTo>
                                      <a:pt x="10545" y="181970"/>
                                      <a:pt x="11609" y="184353"/>
                                      <a:pt x="12291" y="186853"/>
                                    </a:cubicBezTo>
                                    <a:cubicBezTo>
                                      <a:pt x="14069" y="193371"/>
                                      <a:pt x="16096" y="199853"/>
                                      <a:pt x="17207" y="206517"/>
                                    </a:cubicBezTo>
                                    <a:cubicBezTo>
                                      <a:pt x="18026" y="211433"/>
                                      <a:pt x="18089" y="216538"/>
                                      <a:pt x="19665" y="221266"/>
                                    </a:cubicBezTo>
                                    <a:cubicBezTo>
                                      <a:pt x="20599" y="224069"/>
                                      <a:pt x="23381" y="225940"/>
                                      <a:pt x="24581" y="228640"/>
                                    </a:cubicBezTo>
                                    <a:cubicBezTo>
                                      <a:pt x="36281" y="254966"/>
                                      <a:pt x="23287" y="234074"/>
                                      <a:pt x="34413" y="250762"/>
                                    </a:cubicBezTo>
                                    <a:cubicBezTo>
                                      <a:pt x="40062" y="267710"/>
                                      <a:pt x="35664" y="261847"/>
                                      <a:pt x="44246" y="270427"/>
                                    </a:cubicBezTo>
                                    <a:cubicBezTo>
                                      <a:pt x="45065" y="274524"/>
                                      <a:pt x="45691" y="278664"/>
                                      <a:pt x="46704" y="282717"/>
                                    </a:cubicBezTo>
                                    <a:cubicBezTo>
                                      <a:pt x="47332" y="285231"/>
                                      <a:pt x="48450" y="287600"/>
                                      <a:pt x="49162" y="290092"/>
                                    </a:cubicBezTo>
                                    <a:cubicBezTo>
                                      <a:pt x="50090" y="293340"/>
                                      <a:pt x="50692" y="296676"/>
                                      <a:pt x="51620" y="299924"/>
                                    </a:cubicBezTo>
                                    <a:cubicBezTo>
                                      <a:pt x="52332" y="302415"/>
                                      <a:pt x="53366" y="304807"/>
                                      <a:pt x="54078" y="307298"/>
                                    </a:cubicBezTo>
                                    <a:cubicBezTo>
                                      <a:pt x="55795" y="313309"/>
                                      <a:pt x="58532" y="327499"/>
                                      <a:pt x="61452" y="331879"/>
                                    </a:cubicBezTo>
                                    <a:lnTo>
                                      <a:pt x="66368" y="339253"/>
                                    </a:lnTo>
                                    <a:cubicBezTo>
                                      <a:pt x="71484" y="359715"/>
                                      <a:pt x="65255" y="339484"/>
                                      <a:pt x="73742" y="356459"/>
                                    </a:cubicBezTo>
                                    <a:cubicBezTo>
                                      <a:pt x="80124" y="369223"/>
                                      <a:pt x="71513" y="359146"/>
                                      <a:pt x="81117" y="368750"/>
                                    </a:cubicBezTo>
                                    <a:cubicBezTo>
                                      <a:pt x="82756" y="373666"/>
                                      <a:pt x="84776" y="378471"/>
                                      <a:pt x="86033" y="383498"/>
                                    </a:cubicBezTo>
                                    <a:cubicBezTo>
                                      <a:pt x="86492" y="385335"/>
                                      <a:pt x="89438" y="398185"/>
                                      <a:pt x="90949" y="400704"/>
                                    </a:cubicBezTo>
                                    <a:cubicBezTo>
                                      <a:pt x="92141" y="402691"/>
                                      <a:pt x="94417" y="403811"/>
                                      <a:pt x="95865" y="405621"/>
                                    </a:cubicBezTo>
                                    <a:cubicBezTo>
                                      <a:pt x="97710" y="407928"/>
                                      <a:pt x="98558" y="411050"/>
                                      <a:pt x="100781" y="412995"/>
                                    </a:cubicBezTo>
                                    <a:cubicBezTo>
                                      <a:pt x="111184" y="422098"/>
                                      <a:pt x="112775" y="421909"/>
                                      <a:pt x="122904" y="425285"/>
                                    </a:cubicBezTo>
                                    <a:cubicBezTo>
                                      <a:pt x="125362" y="426924"/>
                                      <a:pt x="127636" y="428880"/>
                                      <a:pt x="130278" y="430201"/>
                                    </a:cubicBezTo>
                                    <a:cubicBezTo>
                                      <a:pt x="132595" y="431360"/>
                                      <a:pt x="135496" y="431222"/>
                                      <a:pt x="137652" y="432659"/>
                                    </a:cubicBezTo>
                                    <a:cubicBezTo>
                                      <a:pt x="140544" y="434587"/>
                                      <a:pt x="141987" y="438345"/>
                                      <a:pt x="145026" y="440033"/>
                                    </a:cubicBezTo>
                                    <a:cubicBezTo>
                                      <a:pt x="149556" y="442550"/>
                                      <a:pt x="154859" y="443311"/>
                                      <a:pt x="159775" y="444950"/>
                                    </a:cubicBezTo>
                                    <a:lnTo>
                                      <a:pt x="174523" y="449866"/>
                                    </a:lnTo>
                                    <a:lnTo>
                                      <a:pt x="196646" y="457240"/>
                                    </a:lnTo>
                                    <a:lnTo>
                                      <a:pt x="204020" y="459698"/>
                                    </a:lnTo>
                                    <a:cubicBezTo>
                                      <a:pt x="217130" y="458879"/>
                                      <a:pt x="230334" y="459015"/>
                                      <a:pt x="243349" y="457240"/>
                                    </a:cubicBezTo>
                                    <a:cubicBezTo>
                                      <a:pt x="243350" y="457240"/>
                                      <a:pt x="261784" y="451095"/>
                                      <a:pt x="265471" y="449866"/>
                                    </a:cubicBezTo>
                                    <a:lnTo>
                                      <a:pt x="272846" y="447408"/>
                                    </a:lnTo>
                                    <a:cubicBezTo>
                                      <a:pt x="275304" y="444950"/>
                                      <a:pt x="277995" y="442704"/>
                                      <a:pt x="280220" y="440033"/>
                                    </a:cubicBezTo>
                                    <a:cubicBezTo>
                                      <a:pt x="282111" y="437763"/>
                                      <a:pt x="282829" y="434504"/>
                                      <a:pt x="285136" y="432659"/>
                                    </a:cubicBezTo>
                                    <a:cubicBezTo>
                                      <a:pt x="287159" y="431040"/>
                                      <a:pt x="290052" y="431020"/>
                                      <a:pt x="292510" y="430201"/>
                                    </a:cubicBezTo>
                                    <a:cubicBezTo>
                                      <a:pt x="297873" y="414112"/>
                                      <a:pt x="290424" y="429903"/>
                                      <a:pt x="302342" y="420369"/>
                                    </a:cubicBezTo>
                                    <a:cubicBezTo>
                                      <a:pt x="318225" y="407663"/>
                                      <a:pt x="296097" y="416715"/>
                                      <a:pt x="314633" y="410537"/>
                                    </a:cubicBezTo>
                                    <a:cubicBezTo>
                                      <a:pt x="318942" y="407664"/>
                                      <a:pt x="325652" y="405371"/>
                                      <a:pt x="324465" y="398246"/>
                                    </a:cubicBezTo>
                                    <a:cubicBezTo>
                                      <a:pt x="323979" y="395332"/>
                                      <a:pt x="320749" y="393572"/>
                                      <a:pt x="319549" y="390872"/>
                                    </a:cubicBezTo>
                                    <a:cubicBezTo>
                                      <a:pt x="317444" y="386137"/>
                                      <a:pt x="317507" y="380436"/>
                                      <a:pt x="314633" y="376124"/>
                                    </a:cubicBezTo>
                                    <a:cubicBezTo>
                                      <a:pt x="312994" y="373666"/>
                                      <a:pt x="311038" y="371392"/>
                                      <a:pt x="309717" y="368750"/>
                                    </a:cubicBezTo>
                                    <a:cubicBezTo>
                                      <a:pt x="307649" y="364615"/>
                                      <a:pt x="305983" y="355487"/>
                                      <a:pt x="304800" y="351543"/>
                                    </a:cubicBezTo>
                                    <a:cubicBezTo>
                                      <a:pt x="303311" y="346580"/>
                                      <a:pt x="301523" y="341711"/>
                                      <a:pt x="299884" y="336795"/>
                                    </a:cubicBezTo>
                                    <a:cubicBezTo>
                                      <a:pt x="299065" y="334337"/>
                                      <a:pt x="298054" y="331935"/>
                                      <a:pt x="297426" y="329421"/>
                                    </a:cubicBezTo>
                                    <a:cubicBezTo>
                                      <a:pt x="296607" y="326143"/>
                                      <a:pt x="295896" y="322837"/>
                                      <a:pt x="294968" y="319588"/>
                                    </a:cubicBezTo>
                                    <a:cubicBezTo>
                                      <a:pt x="287913" y="294893"/>
                                      <a:pt x="297740" y="333133"/>
                                      <a:pt x="290052" y="302382"/>
                                    </a:cubicBezTo>
                                    <a:cubicBezTo>
                                      <a:pt x="289196" y="295532"/>
                                      <a:pt x="286493" y="272976"/>
                                      <a:pt x="285136" y="265511"/>
                                    </a:cubicBezTo>
                                    <a:cubicBezTo>
                                      <a:pt x="283650" y="257340"/>
                                      <a:pt x="280327" y="248624"/>
                                      <a:pt x="277762" y="240930"/>
                                    </a:cubicBezTo>
                                    <a:lnTo>
                                      <a:pt x="272846" y="226182"/>
                                    </a:lnTo>
                                    <a:cubicBezTo>
                                      <a:pt x="272026" y="223724"/>
                                      <a:pt x="271015" y="221322"/>
                                      <a:pt x="270387" y="218808"/>
                                    </a:cubicBezTo>
                                    <a:cubicBezTo>
                                      <a:pt x="269568" y="215530"/>
                                      <a:pt x="268900" y="212211"/>
                                      <a:pt x="267929" y="208975"/>
                                    </a:cubicBezTo>
                                    <a:cubicBezTo>
                                      <a:pt x="266440" y="204012"/>
                                      <a:pt x="264652" y="199143"/>
                                      <a:pt x="263013" y="194227"/>
                                    </a:cubicBezTo>
                                    <a:cubicBezTo>
                                      <a:pt x="262194" y="191769"/>
                                      <a:pt x="261992" y="189009"/>
                                      <a:pt x="260555" y="186853"/>
                                    </a:cubicBezTo>
                                    <a:lnTo>
                                      <a:pt x="250723" y="172104"/>
                                    </a:lnTo>
                                    <a:cubicBezTo>
                                      <a:pt x="250068" y="169482"/>
                                      <a:pt x="243712" y="141923"/>
                                      <a:pt x="240891" y="137692"/>
                                    </a:cubicBezTo>
                                    <a:lnTo>
                                      <a:pt x="231058" y="122943"/>
                                    </a:lnTo>
                                    <a:cubicBezTo>
                                      <a:pt x="230239" y="119666"/>
                                      <a:pt x="229786" y="116274"/>
                                      <a:pt x="228600" y="113111"/>
                                    </a:cubicBezTo>
                                    <a:cubicBezTo>
                                      <a:pt x="224550" y="102311"/>
                                      <a:pt x="223953" y="104978"/>
                                      <a:pt x="218768" y="95904"/>
                                    </a:cubicBezTo>
                                    <a:cubicBezTo>
                                      <a:pt x="216950" y="92723"/>
                                      <a:pt x="215295" y="89440"/>
                                      <a:pt x="213852" y="86072"/>
                                    </a:cubicBezTo>
                                    <a:cubicBezTo>
                                      <a:pt x="212831" y="83691"/>
                                      <a:pt x="212652" y="80963"/>
                                      <a:pt x="211394" y="78698"/>
                                    </a:cubicBezTo>
                                    <a:cubicBezTo>
                                      <a:pt x="208525" y="73533"/>
                                      <a:pt x="201562" y="63950"/>
                                      <a:pt x="201562" y="63950"/>
                                    </a:cubicBezTo>
                                    <a:cubicBezTo>
                                      <a:pt x="192075" y="35486"/>
                                      <a:pt x="202027" y="58015"/>
                                      <a:pt x="191729" y="44285"/>
                                    </a:cubicBezTo>
                                    <a:cubicBezTo>
                                      <a:pt x="188184" y="39558"/>
                                      <a:pt x="181897" y="29537"/>
                                      <a:pt x="181897" y="29537"/>
                                    </a:cubicBezTo>
                                    <a:cubicBezTo>
                                      <a:pt x="176335" y="12850"/>
                                      <a:pt x="184412" y="32051"/>
                                      <a:pt x="164691" y="12330"/>
                                    </a:cubicBezTo>
                                    <a:cubicBezTo>
                                      <a:pt x="162233" y="9872"/>
                                      <a:pt x="160545" y="6247"/>
                                      <a:pt x="157317" y="4956"/>
                                    </a:cubicBezTo>
                                    <a:cubicBezTo>
                                      <a:pt x="150882" y="2382"/>
                                      <a:pt x="134785" y="-370"/>
                                      <a:pt x="127820" y="4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>
                                  <a:alpha val="5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alpha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Freeform 18"/>
                            <wps:cNvSpPr/>
                            <wps:spPr>
                              <a:xfrm>
                                <a:off x="0" y="152400"/>
                                <a:ext cx="122904" cy="245806"/>
                              </a:xfrm>
                              <a:custGeom>
                                <a:avLst/>
                                <a:gdLst>
                                  <a:gd name="connsiteX0" fmla="*/ 36871 w 122904"/>
                                  <a:gd name="connsiteY0" fmla="*/ 0 h 245806"/>
                                  <a:gd name="connsiteX1" fmla="*/ 27039 w 122904"/>
                                  <a:gd name="connsiteY1" fmla="*/ 14748 h 245806"/>
                                  <a:gd name="connsiteX2" fmla="*/ 24581 w 122904"/>
                                  <a:gd name="connsiteY2" fmla="*/ 22122 h 245806"/>
                                  <a:gd name="connsiteX3" fmla="*/ 19665 w 122904"/>
                                  <a:gd name="connsiteY3" fmla="*/ 27039 h 245806"/>
                                  <a:gd name="connsiteX4" fmla="*/ 7375 w 122904"/>
                                  <a:gd name="connsiteY4" fmla="*/ 49161 h 245806"/>
                                  <a:gd name="connsiteX5" fmla="*/ 0 w 122904"/>
                                  <a:gd name="connsiteY5" fmla="*/ 63910 h 245806"/>
                                  <a:gd name="connsiteX6" fmla="*/ 7375 w 122904"/>
                                  <a:gd name="connsiteY6" fmla="*/ 113071 h 245806"/>
                                  <a:gd name="connsiteX7" fmla="*/ 9833 w 122904"/>
                                  <a:gd name="connsiteY7" fmla="*/ 120445 h 245806"/>
                                  <a:gd name="connsiteX8" fmla="*/ 17207 w 122904"/>
                                  <a:gd name="connsiteY8" fmla="*/ 125361 h 245806"/>
                                  <a:gd name="connsiteX9" fmla="*/ 22123 w 122904"/>
                                  <a:gd name="connsiteY9" fmla="*/ 132735 h 245806"/>
                                  <a:gd name="connsiteX10" fmla="*/ 27039 w 122904"/>
                                  <a:gd name="connsiteY10" fmla="*/ 137652 h 245806"/>
                                  <a:gd name="connsiteX11" fmla="*/ 31955 w 122904"/>
                                  <a:gd name="connsiteY11" fmla="*/ 152400 h 245806"/>
                                  <a:gd name="connsiteX12" fmla="*/ 36871 w 122904"/>
                                  <a:gd name="connsiteY12" fmla="*/ 167148 h 245806"/>
                                  <a:gd name="connsiteX13" fmla="*/ 39330 w 122904"/>
                                  <a:gd name="connsiteY13" fmla="*/ 174522 h 245806"/>
                                  <a:gd name="connsiteX14" fmla="*/ 44246 w 122904"/>
                                  <a:gd name="connsiteY14" fmla="*/ 179439 h 245806"/>
                                  <a:gd name="connsiteX15" fmla="*/ 49162 w 122904"/>
                                  <a:gd name="connsiteY15" fmla="*/ 194187 h 245806"/>
                                  <a:gd name="connsiteX16" fmla="*/ 54078 w 122904"/>
                                  <a:gd name="connsiteY16" fmla="*/ 213852 h 245806"/>
                                  <a:gd name="connsiteX17" fmla="*/ 56536 w 122904"/>
                                  <a:gd name="connsiteY17" fmla="*/ 221226 h 245806"/>
                                  <a:gd name="connsiteX18" fmla="*/ 66368 w 122904"/>
                                  <a:gd name="connsiteY18" fmla="*/ 235974 h 245806"/>
                                  <a:gd name="connsiteX19" fmla="*/ 81117 w 122904"/>
                                  <a:gd name="connsiteY19" fmla="*/ 243348 h 245806"/>
                                  <a:gd name="connsiteX20" fmla="*/ 88491 w 122904"/>
                                  <a:gd name="connsiteY20" fmla="*/ 245806 h 245806"/>
                                  <a:gd name="connsiteX21" fmla="*/ 105697 w 122904"/>
                                  <a:gd name="connsiteY21" fmla="*/ 243348 h 245806"/>
                                  <a:gd name="connsiteX22" fmla="*/ 122904 w 122904"/>
                                  <a:gd name="connsiteY22" fmla="*/ 240890 h 24580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</a:cxnLst>
                                <a:rect l="l" t="t" r="r" b="b"/>
                                <a:pathLst>
                                  <a:path w="122904" h="245806">
                                    <a:moveTo>
                                      <a:pt x="36871" y="0"/>
                                    </a:moveTo>
                                    <a:cubicBezTo>
                                      <a:pt x="33594" y="4916"/>
                                      <a:pt x="29908" y="9583"/>
                                      <a:pt x="27039" y="14748"/>
                                    </a:cubicBezTo>
                                    <a:cubicBezTo>
                                      <a:pt x="25781" y="17013"/>
                                      <a:pt x="25914" y="19900"/>
                                      <a:pt x="24581" y="22122"/>
                                    </a:cubicBezTo>
                                    <a:cubicBezTo>
                                      <a:pt x="23389" y="24109"/>
                                      <a:pt x="21056" y="25185"/>
                                      <a:pt x="19665" y="27039"/>
                                    </a:cubicBezTo>
                                    <a:cubicBezTo>
                                      <a:pt x="-3588" y="58044"/>
                                      <a:pt x="16956" y="29998"/>
                                      <a:pt x="7375" y="49161"/>
                                    </a:cubicBezTo>
                                    <a:cubicBezTo>
                                      <a:pt x="-2158" y="68226"/>
                                      <a:pt x="6182" y="45368"/>
                                      <a:pt x="0" y="63910"/>
                                    </a:cubicBezTo>
                                    <a:cubicBezTo>
                                      <a:pt x="2828" y="103489"/>
                                      <a:pt x="-1177" y="87413"/>
                                      <a:pt x="7375" y="113071"/>
                                    </a:cubicBezTo>
                                    <a:cubicBezTo>
                                      <a:pt x="8194" y="115529"/>
                                      <a:pt x="7677" y="119008"/>
                                      <a:pt x="9833" y="120445"/>
                                    </a:cubicBezTo>
                                    <a:lnTo>
                                      <a:pt x="17207" y="125361"/>
                                    </a:lnTo>
                                    <a:cubicBezTo>
                                      <a:pt x="18846" y="127819"/>
                                      <a:pt x="20278" y="130428"/>
                                      <a:pt x="22123" y="132735"/>
                                    </a:cubicBezTo>
                                    <a:cubicBezTo>
                                      <a:pt x="23571" y="134545"/>
                                      <a:pt x="26003" y="135579"/>
                                      <a:pt x="27039" y="137652"/>
                                    </a:cubicBezTo>
                                    <a:cubicBezTo>
                                      <a:pt x="29356" y="142287"/>
                                      <a:pt x="30316" y="147484"/>
                                      <a:pt x="31955" y="152400"/>
                                    </a:cubicBezTo>
                                    <a:lnTo>
                                      <a:pt x="36871" y="167148"/>
                                    </a:lnTo>
                                    <a:cubicBezTo>
                                      <a:pt x="37691" y="169606"/>
                                      <a:pt x="37498" y="172690"/>
                                      <a:pt x="39330" y="174522"/>
                                    </a:cubicBezTo>
                                    <a:lnTo>
                                      <a:pt x="44246" y="179439"/>
                                    </a:lnTo>
                                    <a:cubicBezTo>
                                      <a:pt x="45885" y="184355"/>
                                      <a:pt x="47905" y="189160"/>
                                      <a:pt x="49162" y="194187"/>
                                    </a:cubicBezTo>
                                    <a:cubicBezTo>
                                      <a:pt x="50801" y="200742"/>
                                      <a:pt x="51941" y="207442"/>
                                      <a:pt x="54078" y="213852"/>
                                    </a:cubicBezTo>
                                    <a:cubicBezTo>
                                      <a:pt x="54897" y="216310"/>
                                      <a:pt x="55278" y="218961"/>
                                      <a:pt x="56536" y="221226"/>
                                    </a:cubicBezTo>
                                    <a:cubicBezTo>
                                      <a:pt x="59405" y="226391"/>
                                      <a:pt x="60763" y="234106"/>
                                      <a:pt x="66368" y="235974"/>
                                    </a:cubicBezTo>
                                    <a:cubicBezTo>
                                      <a:pt x="84902" y="242152"/>
                                      <a:pt x="62056" y="233818"/>
                                      <a:pt x="81117" y="243348"/>
                                    </a:cubicBezTo>
                                    <a:cubicBezTo>
                                      <a:pt x="83434" y="244507"/>
                                      <a:pt x="86033" y="244987"/>
                                      <a:pt x="88491" y="245806"/>
                                    </a:cubicBezTo>
                                    <a:lnTo>
                                      <a:pt x="105697" y="243348"/>
                                    </a:lnTo>
                                    <a:cubicBezTo>
                                      <a:pt x="122550" y="240755"/>
                                      <a:pt x="115249" y="240890"/>
                                      <a:pt x="122904" y="24089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>
                                    <a:alpha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0" name="Straight Connector 20"/>
                          <wps:cNvCnPr/>
                          <wps:spPr>
                            <a:xfrm flipV="1">
                              <a:off x="57150" y="1533525"/>
                              <a:ext cx="6188529" cy="2888"/>
                            </a:xfrm>
                            <a:prstGeom prst="line">
                              <a:avLst/>
                            </a:prstGeom>
                            <a:ln w="50800">
                              <a:solidFill>
                                <a:schemeClr val="accent1">
                                  <a:shade val="95000"/>
                                  <a:satMod val="105000"/>
                                  <a:alpha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" name="Straight Connector 21"/>
                          <wps:cNvCnPr/>
                          <wps:spPr>
                            <a:xfrm rot="5400000">
                              <a:off x="5619750" y="971550"/>
                              <a:ext cx="1051741" cy="17145"/>
                            </a:xfrm>
                            <a:prstGeom prst="line">
                              <a:avLst/>
                            </a:prstGeom>
                            <a:ln w="50800">
                              <a:solidFill>
                                <a:schemeClr val="accent1">
                                  <a:shade val="95000"/>
                                  <a:satMod val="105000"/>
                                  <a:alpha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Rounded Rectangle 22"/>
                          <wps:cNvSpPr/>
                          <wps:spPr>
                            <a:xfrm rot="20990334">
                              <a:off x="1495299" y="427576"/>
                              <a:ext cx="4816616" cy="45719"/>
                            </a:xfrm>
                            <a:prstGeom prst="roundRect">
                              <a:avLst/>
                            </a:prstGeom>
                            <a:solidFill>
                              <a:schemeClr val="tx1">
                                <a:alpha val="75000"/>
                              </a:schemeClr>
                            </a:solidFill>
                            <a:ln>
                              <a:solidFill>
                                <a:schemeClr val="tx1">
                                  <a:alpha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3" name="Line 20"/>
                        <wps:cNvCnPr/>
                        <wps:spPr bwMode="auto">
                          <a:xfrm>
                            <a:off x="657225" y="885825"/>
                            <a:ext cx="535256" cy="174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" o:spid="_x0000_s1026" style="position:absolute;margin-left:0;margin-top:72.75pt;width:497pt;height:121.05pt;z-index:251666944;mso-position-horizontal:center;mso-position-horizontal-relative:margin" coordsize="63119,153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">
                <v:group id="Group 24" o:spid="_x0000_s1027" style="position:absolute;width:63119;height:15373" coordsize="63119,15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group id="_x0000_s1028" style="position:absolute;width:62769;height:15373" coordorigin="1295,4654" coordsize="9885,24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  <v:group id="Group 22" o:spid="_x0000_s1029" style="position:absolute;left:1295;top:4654;width:9885;height:1838" coordorigin="1106,10193" coordsize="9885,1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<v:rect id="Rectangle 7" o:spid="_x0000_s1030" style="position:absolute;left:1106;top:11537;width:9885;height:225;rotation:-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N7TMMA&#10;AADaAAAADwAAAGRycy9kb3ducmV2LnhtbESPQWvCQBSE7wX/w/IKvdVNUyolukpVLD3kYhJBb4/s&#10;MwnNvg27q8Z/3y0Uehxm5htmsRpNL67kfGdZwcs0AUFcW91xo6Aqd8/vIHxA1thbJgV38rBaTh4W&#10;mGl74z1di9CICGGfoYI2hCGT0tctGfRTOxBH72ydwRCla6R2eItw08s0SWbSYMdxocWBNi3V38XF&#10;KCB3LPPD+q5PfNzmVfhM9fCWKvX0OH7MQQQaw3/4r/2lFbzC75V4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N7TMMAAADaAAAADwAAAAAAAAAAAAAAAACYAgAAZHJzL2Rv&#10;d25yZXYueG1sUEsFBgAAAAAEAAQA9QAAAIgDAAAAAA==&#10;" fillcolor="#e7e6e6" strokecolor="#969696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6" o:spid="_x0000_s1031" type="#_x0000_t202" style="position:absolute;left:1319;top:11133;width:1110;height:8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      <v:textbox>
                          <w:txbxContent>
                            <w:p w:rsidR="00986D80" w:rsidRPr="008A7C40" w:rsidRDefault="00B201C7" w:rsidP="00986D8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Water Balloon Launcher</w:t>
                              </w:r>
                            </w:p>
                          </w:txbxContent>
                        </v:textbox>
                      </v:shape>
                      <v:shape id="Text Box 18" o:spid="_x0000_s1032" type="#_x0000_t202" style="position:absolute;left:4723;top:10193;width:1546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      <v:textbox>
                          <w:txbxContent>
                            <w:p w:rsidR="00986D80" w:rsidRPr="008A7C40" w:rsidRDefault="00B201C7" w:rsidP="00986D8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Water Balloon</w:t>
                              </w:r>
                            </w:p>
                          </w:txbxContent>
                        </v:textbox>
                      </v:shape>
                      <v:line id="Line 20" o:spid="_x0000_s1033" style="position:absolute;flip:x;visibility:visible;mso-wrap-style:square" from="3702,10436" to="4818,11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zDbcMAAADaAAAADwAAAGRycy9kb3ducmV2LnhtbESPzW7CMBCE70h9B2sr9QZOe0AQcCKK&#10;1B/1UiXkAZZ4SQLxOopdE96+rlSJ42hmvtFs88n0ItDoOssKnhcJCOLa6o4bBdXhbb4C4Tyyxt4y&#10;KbiRgzx7mG0x1fbKBYXSNyJC2KWooPV+SKV0dUsG3cIOxNE72dGgj3JspB7xGuGmly9JspQGO44L&#10;LQ60b6m+lD9GwddHFY71/vW8XFWhlLf3InwnhVJPj9NuA8LT5O/h//anVrCGvyvxBsjs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W8w23DAAAA2gAAAA8AAAAAAAAAAAAA&#10;AAAAoQIAAGRycy9kb3ducmV2LnhtbFBLBQYAAAAABAAEAPkAAACRAwAAAAA=&#10;">
                        <v:stroke endarrow="classic"/>
                      </v:line>
                    </v:group>
                    <v:shape id="Text Box 24" o:spid="_x0000_s1034" type="#_x0000_t202" style="position:absolute;left:4410;top:6700;width:259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nSXcIA&#10;AADbAAAADwAAAGRycy9kb3ducmV2LnhtbERPS2vCQBC+C/0PyxR6kbppKE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GdJdwgAAANsAAAAPAAAAAAAAAAAAAAAAAJgCAABkcnMvZG93&#10;bnJldi54bWxQSwUGAAAAAAQABAD1AAAAhwMAAAAA&#10;" stroked="f">
                      <v:textbox inset="0,0,0,0">
                        <w:txbxContent>
                          <w:p w:rsidR="00D7117C" w:rsidRPr="00887811" w:rsidRDefault="00D7117C" w:rsidP="0088781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87811">
                              <w:rPr>
                                <w:sz w:val="28"/>
                                <w:szCs w:val="28"/>
                              </w:rPr>
                              <w:sym w:font="Symbol" w:char="F071"/>
                            </w:r>
                          </w:p>
                        </w:txbxContent>
                      </v:textbox>
                    </v:shape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6" o:spid="_x0000_s1035" type="#_x0000_t75" style="position:absolute;left:12954;top:6667;width:3949;height:4261;rotation:10456091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ZXbTAAAAA2wAAAA8AAABkcnMvZG93bnJldi54bWxET0uLwjAQvi/4H8IIe1tTFUSqUXwgeFBE&#10;18vehmZMq82kJFG7/94IC3ubj+8503lra/EgHyrHCvq9DARx4XTFRsH5e/M1BhEissbaMSn4pQDz&#10;Wedjirl2Tz7S4xSNSCEcclRQxtjkUoaiJIuh5xrixF2ctxgT9EZqj88Ubms5yLKRtFhxaiixoVVJ&#10;xe10twr8ud7/LHl4PKx3Y+Ovweyy1UKpz267mICI1MZ/8Z97q9P8Ebx/SQfI2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xldtMAAAADbAAAADwAAAAAAAAAAAAAAAACfAgAA&#10;ZHJzL2Rvd25yZXYueG1sUEsFBgAAAAAEAAQA9wAAAIwDAAAAAA==&#10;">
                    <v:imagedata r:id="rId9" o:title=""/>
                    <v:path arrowok="t"/>
                  </v:shape>
                  <v:group id="Group 19" o:spid="_x0000_s1036" style="position:absolute;left:12382;top:6572;width:3588;height:4591;rotation:488112fd" coordsize="359016,4596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F8ghJwAAAANsAAAAPAAAA&#10;AAAAAAAAAAAAAKoCAABkcnMvZG93bnJldi54bWxQSwUGAAAAAAQABAD6AAAAlwMAAAAA&#10;">
                    <v:shape id="Freeform 17" o:spid="_x0000_s1037" style="position:absolute;left:34413;width:324603;height:459698;visibility:visible;mso-wrap-style:square;v-text-anchor:middle" coordsize="324603,459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Tjk8AA&#10;AADbAAAADwAAAGRycy9kb3ducmV2LnhtbERP32vCMBB+F/wfwgl701QRNzqjyNbpngbW7f1obm1Y&#10;cylJbOt/bwaDvd3H9/O2+9G2oicfjGMFy0UGgrhy2nCt4PPyNn8CESKyxtYxKbhRgP1uOtlirt3A&#10;Z+rLWIsUwiFHBU2MXS5lqBqyGBauI07ct/MWY4K+ltrjkMJtK1dZtpEWDaeGBjt6aaj6Ka9WQUFr&#10;ffoyoYiH7HVZmDXdjpcPpR5m4+EZRKQx/ov/3O86zX+E31/SAXJ3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/Tjk8AAAADbAAAADwAAAAAAAAAAAAAAAACYAgAAZHJzL2Rvd25y&#10;ZXYueG1sUEsFBgAAAAAEAAQA9QAAAIUDAAAAAA==&#10;" path="m127820,40v-6965,410,-7941,5397,-12291,7374c102638,13273,101170,11618,88491,14788v-2514,628,-4916,1639,-7374,2458c72536,25826,78398,21430,61452,27079r-7374,2458c51620,31995,49596,34983,46704,36911v-2156,1437,-5110,1200,-7375,2458c34164,42238,28759,45023,24581,49201l12291,61492,7375,76240v-819,2458,-1950,4833,-2458,7374c1795,99217,3471,91851,,105737v819,15568,1107,31172,2458,46703c2938,157958,5849,164304,7375,169646v928,3249,1530,6584,2458,9833c10545,181970,11609,184353,12291,186853v1778,6518,3805,13000,4916,19664c18026,211433,18089,216538,19665,221266v934,2803,3716,4674,4916,7374c36281,254966,23287,234074,34413,250762v5649,16948,1251,11085,9833,19665c45065,274524,45691,278664,46704,282717v628,2514,1746,4883,2458,7375c50090,293340,50692,296676,51620,299924v712,2491,1746,4883,2458,7374c55795,313309,58532,327499,61452,331879r4916,7374c71484,359715,65255,339484,73742,356459v6382,12764,-2229,2687,7375,12291c82756,373666,84776,378471,86033,383498v459,1837,3405,14687,4916,17206c92141,402691,94417,403811,95865,405621v1845,2307,2693,5429,4916,7374c111184,422098,112775,421909,122904,425285v2458,1639,4732,3595,7374,4916c132595,431360,135496,431222,137652,432659v2892,1928,4335,5686,7374,7374c149556,442550,154859,443311,159775,444950r14748,4916l196646,457240r7374,2458c217130,458879,230334,459015,243349,457240v1,,18435,-6145,22122,-7374l272846,447408v2458,-2458,5149,-4704,7374,-7375c282111,437763,282829,434504,285136,432659v2023,-1619,4916,-1639,7374,-2458c297873,414112,290424,429903,302342,420369v15883,-12706,-6245,-3654,12291,-9832c318942,407664,325652,405371,324465,398246v-486,-2914,-3716,-4674,-4916,-7374c317444,386137,317507,380436,314633,376124v-1639,-2458,-3595,-4732,-4916,-7374c307649,364615,305983,355487,304800,351543v-1489,-4963,-3277,-9832,-4916,-14748c299065,334337,298054,331935,297426,329421v-819,-3278,-1530,-6584,-2458,-9833c287913,294893,297740,333133,290052,302382v-856,-6850,-3559,-29406,-4916,-36871c283650,257340,280327,248624,277762,240930r-4916,-14748c272026,223724,271015,221322,270387,218808v-819,-3278,-1487,-6597,-2458,-9833c266440,204012,264652,199143,263013,194227v-819,-2458,-1021,-5218,-2458,-7374l250723,172104v-655,-2622,-7011,-30181,-9832,-34412l231058,122943v-819,-3277,-1272,-6669,-2458,-9832c224550,102311,223953,104978,218768,95904v-1818,-3181,-3473,-6464,-4916,-9832c212831,83691,212652,80963,211394,78698v-2869,-5165,-9832,-14748,-9832,-14748c192075,35486,202027,58015,191729,44285v-3545,-4727,-9832,-14748,-9832,-14748c176335,12850,184412,32051,164691,12330,162233,9872,160545,6247,157317,4956,150882,2382,134785,-370,127820,40xe" fillcolor="black [3213]" strokecolor="black [3213]" strokeweight="2pt">
                      <v:fill opacity="32896f"/>
                      <v:stroke opacity="32896f"/>
                      <v:path arrowok="t" o:connecttype="custom" o:connectlocs="127820,40;115529,7414;88491,14788;81117,17246;61452,27079;54078,29537;46704,36911;39329,39369;24581,49201;12291,61492;7375,76240;4917,83614;0,105737;2458,152440;7375,169646;9833,179479;12291,186853;17207,206517;19665,221266;24581,228640;34413,250762;44246,270427;46704,282717;49162,290092;51620,299924;54078,307298;61452,331879;66368,339253;73742,356459;81117,368750;86033,383498;90949,400704;95865,405621;100781,412995;122904,425285;130278,430201;137652,432659;145026,440033;159775,444950;174523,449866;196646,457240;204020,459698;243349,457240;265471,449866;272846,447408;280220,440033;285136,432659;292510,430201;302342,420369;314633,410537;324465,398246;319549,390872;314633,376124;309717,368750;304800,351543;299884,336795;297426,329421;294968,319588;290052,302382;285136,265511;277762,240930;272846,226182;270387,218808;267929,208975;263013,194227;260555,186853;250723,172104;240891,137692;231058,122943;228600,113111;218768,95904;213852,86072;211394,78698;201562,63950;191729,44285;181897,29537;164691,12330;157317,4956;127820,40" o:connectangles="0,0,0,0,0,0,0,0,0,0,0,0,0,0,0,0,0,0,0,0,0,0,0,0,0,0,0,0,0,0,0,0,0,0,0,0,0,0,0,0,0,0,0,0,0,0,0,0,0,0,0,0,0,0,0,0,0,0,0,0,0,0,0,0,0,0,0,0,0,0,0,0,0,0,0,0,0,0,0"/>
                    </v:shape>
                    <v:shape id="Freeform 18" o:spid="_x0000_s1038" style="position:absolute;top:152400;width:122904;height:245806;visibility:visible;mso-wrap-style:square;v-text-anchor:middle" coordsize="122904,245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bj48QA&#10;AADbAAAADwAAAGRycy9kb3ducmV2LnhtbESPQWvDMAyF74P+B6PCbqvTQteR1S2hY1DYYbTbDruJ&#10;WE1CbTmzvSb799Oh0JvEe3rv03o7eqcuFFMX2MB8VoAiroPtuDHw+fH68AQqZWSLLjAZ+KME283k&#10;bo2lDQMf6HLMjZIQTiUaaHPuS61T3ZLHNAs9sWinED1mWWOjbcRBwr3Ti6J41B47loYWe9q1VJ+P&#10;v94A03tsfobld7eoXF18vbxh5VbG3E/H6hlUpjHfzNfrvRV8gZVfZAC9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24+PEAAAA2wAAAA8AAAAAAAAAAAAAAAAAmAIAAGRycy9k&#10;b3ducmV2LnhtbFBLBQYAAAAABAAEAPUAAACJAwAAAAA=&#10;" path="m36871,c33594,4916,29908,9583,27039,14748v-1258,2265,-1125,5152,-2458,7374c23389,24109,21056,25185,19665,27039,-3588,58044,16956,29998,7375,49161,-2158,68226,6182,45368,,63910v2828,39579,-1177,23503,7375,49161c8194,115529,7677,119008,9833,120445r7374,4916c18846,127819,20278,130428,22123,132735v1448,1810,3880,2844,4916,4917c29356,142287,30316,147484,31955,152400r4916,14748c37691,169606,37498,172690,39330,174522r4916,4917c45885,184355,47905,189160,49162,194187v1639,6555,2779,13255,4916,19665c54897,216310,55278,218961,56536,221226v2869,5165,4227,12880,9832,14748c84902,242152,62056,233818,81117,243348v2317,1159,4916,1639,7374,2458l105697,243348v16853,-2593,9552,-2458,17207,-2458e" filled="f" strokecolor="black [3213]" strokeweight="2pt">
                      <v:stroke opacity="32896f"/>
                      <v:path arrowok="t" o:connecttype="custom" o:connectlocs="36871,0;27039,14748;24581,22122;19665,27039;7375,49161;0,63910;7375,113071;9833,120445;17207,125361;22123,132735;27039,137652;31955,152400;36871,167148;39330,174522;44246,179439;49162,194187;54078,213852;56536,221226;66368,235974;81117,243348;88491,245806;105697,243348;122904,240890" o:connectangles="0,0,0,0,0,0,0,0,0,0,0,0,0,0,0,0,0,0,0,0,0,0,0"/>
                    </v:shape>
                  </v:group>
                  <v:line id="Straight Connector 20" o:spid="_x0000_s1039" style="position:absolute;flip:y;visibility:visible;mso-wrap-style:square" from="571,15335" to="62456,15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7PsMEAAADbAAAADwAAAGRycy9kb3ducmV2LnhtbERPTWvCQBC9C/0PyxR6kWZTEdGYVawg&#10;9FKKWjwP2THZNjsbsmtM/33nUOjx8b7L7ehbNVAfXWADL1kOirgK1nFt4PN8eF6CignZYhuYDPxQ&#10;hO3mYVJiYcOdjzScUq0khGOBBpqUukLrWDXkMWahIxbuGnqPSWBfa9vjXcJ9q2d5vtAeHUtDgx3t&#10;G6q+Tzdv4HV1dvP9sHo/OFHPL7vp5ePrZszT47hbg0o0pn/xn/vNGpjJevkiP0Bv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Ls+wwQAAANsAAAAPAAAAAAAAAAAAAAAA&#10;AKECAABkcnMvZG93bnJldi54bWxQSwUGAAAAAAQABAD5AAAAjwMAAAAA&#10;" strokecolor="#4579b8 [3044]" strokeweight="4pt">
                    <v:stroke opacity="32896f"/>
                  </v:line>
                  <v:line id="Straight Connector 21" o:spid="_x0000_s1040" style="position:absolute;rotation:90;visibility:visible;mso-wrap-style:square" from="56197,9715" to="66714,9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Kskr8AAADbAAAADwAAAGRycy9kb3ducmV2LnhtbESPwQrCMBBE74L/EFbwpqkKItUoIogi&#10;iNr6AUuztsVmU5qo9e+NIHgcZuYNs1i1phJPalxpWcFoGIEgzqwuOVdwTbeDGQjnkTVWlknBmxys&#10;lt3OAmNtX3yhZ+JzESDsYlRQeF/HUrqsIINuaGvi4N1sY9AH2eRSN/gKcFPJcRRNpcGSw0KBNW0K&#10;yu7JwyjID9ExeZuJPqa4Pu/u29OhzW5K9Xvteg7CU+v/4V97rxWMR/D9En6AXH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pKskr8AAADbAAAADwAAAAAAAAAAAAAAAACh&#10;AgAAZHJzL2Rvd25yZXYueG1sUEsFBgAAAAAEAAQA+QAAAI0DAAAAAA==&#10;" strokecolor="#4579b8 [3044]" strokeweight="4pt">
                    <v:stroke opacity="32896f"/>
                  </v:line>
                  <v:roundrect id="Rounded Rectangle 22" o:spid="_x0000_s1041" style="position:absolute;left:14952;top:4275;width:48167;height:457;rotation:-665918fd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J0qMUA&#10;AADbAAAADwAAAGRycy9kb3ducmV2LnhtbESPQWvCQBSE74X+h+UJvdWNAVuJriKlhUJ70Bj1+sw+&#10;k9js27C71fjvu4LQ4zAz3zCzRW9acSbnG8sKRsMEBHFpdcOVgmLz8TwB4QOyxtYyKbiSh8X88WGG&#10;mbYXXtM5D5WIEPYZKqhD6DIpfVmTQT+0HXH0jtYZDFG6SmqHlwg3rUyT5EUabDgu1NjRW03lT/5r&#10;FOyK8daM8bR3VByWX6+r6/fqPVfqadAvpyAC9eE/fG9/agVpCrcv8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AnSoxQAAANsAAAAPAAAAAAAAAAAAAAAAAJgCAABkcnMv&#10;ZG93bnJldi54bWxQSwUGAAAAAAQABAD1AAAAigMAAAAA&#10;" fillcolor="black [3213]" strokecolor="black [3213]" strokeweight="2pt">
                    <v:fill opacity="49087f"/>
                    <v:stroke opacity="49087f"/>
                  </v:roundrect>
                </v:group>
                <v:line id="Line 20" o:spid="_x0000_s1042" style="position:absolute;visibility:visible;mso-wrap-style:square" from="6572,8858" to="11924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FEY8IAAADbAAAADwAAAGRycy9kb3ducmV2LnhtbESPwWrDMBBE74X+g9hCb43c1JjiWjah&#10;oeCeSpx8wGJtbGNrZSQldv++CgR6HGbmDVNUq5nElZwfLCt43SQgiFurB+4UnI5fL+8gfEDWOFkm&#10;Bb/koSofHwrMtV34QNcmdCJC2OeooA9hzqX0bU8G/cbOxNE7W2cwROk6qR0uEW4muU2STBocOC70&#10;ONNnT+3YXIyCw2kxP2v2nQSmRrb7LB1TVyv1/LTuPkAEWsN/+N6utYLtG9y+xB8gy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tFEY8IAAADbAAAADwAAAAAAAAAAAAAA&#10;AAChAgAAZHJzL2Rvd25yZXYueG1sUEsFBgAAAAAEAAQA+QAAAJADAAAAAA==&#10;">
                  <v:stroke endarrow="classic"/>
                </v:line>
                <w10:wrap type="topAndBottom" anchorx="margin"/>
              </v:group>
            </w:pict>
          </mc:Fallback>
        </mc:AlternateContent>
      </w:r>
      <w:r w:rsidR="00AE1A82">
        <w:rPr>
          <w:noProof/>
        </w:rPr>
        <w:t>In this lab, you will have to apply your knowledge of two-dimensional kinematics to predict where a water balloon will land.</w:t>
      </w:r>
      <w:r w:rsidR="00473D2A">
        <w:rPr>
          <w:noProof/>
        </w:rPr>
        <w:t xml:space="preserve"> You will also need to apply Newton’s 2</w:t>
      </w:r>
      <w:r w:rsidR="00473D2A" w:rsidRPr="00473D2A">
        <w:rPr>
          <w:noProof/>
          <w:vertAlign w:val="superscript"/>
        </w:rPr>
        <w:t>nd</w:t>
      </w:r>
      <w:r w:rsidR="00473D2A">
        <w:rPr>
          <w:noProof/>
        </w:rPr>
        <w:t xml:space="preserve"> Law and Hooke’s Law to determine your launch velocity of your balloon. If you are successful, you might be lucky enough to </w:t>
      </w:r>
      <w:r w:rsidR="00A77C37">
        <w:rPr>
          <w:noProof/>
        </w:rPr>
        <w:t>hit your teacher.</w:t>
      </w:r>
    </w:p>
    <w:p w:rsidR="003A05DB" w:rsidRDefault="003A05DB">
      <w:pPr>
        <w:pStyle w:val="PwcHeading"/>
      </w:pPr>
    </w:p>
    <w:p w:rsidR="00CA2FAF" w:rsidRDefault="00CA2FAF" w:rsidP="00CA2FAF">
      <w:pPr>
        <w:pStyle w:val="PwcStepstext"/>
        <w:ind w:left="0" w:firstLine="0"/>
      </w:pPr>
      <w:r>
        <w:t>You should immediately see that determining where the water balloon will land</w:t>
      </w:r>
      <w:r w:rsidR="002C66C1">
        <w:t xml:space="preserve"> in this particular problem is multifaceted. You will first need to determine the average force and acceleration of the water balloon by using </w:t>
      </w:r>
      <w:r w:rsidR="00593336">
        <w:t xml:space="preserve">an understanding of </w:t>
      </w:r>
      <w:r w:rsidR="002C66C1">
        <w:t>Hooke’s Law and Newton’s 2</w:t>
      </w:r>
      <w:r w:rsidR="002C66C1" w:rsidRPr="002C66C1">
        <w:rPr>
          <w:vertAlign w:val="superscript"/>
        </w:rPr>
        <w:t>nd</w:t>
      </w:r>
      <w:r w:rsidR="002C66C1">
        <w:t xml:space="preserve"> Law of motion. Once you know the distance over which the acceleration occurs, you will then have your launch velocity. From this point forward, the water balloon will behave as a projectile where you will need to use your kinematics equations to solve.</w:t>
      </w:r>
    </w:p>
    <w:p w:rsidR="009F3940" w:rsidRDefault="009F3940">
      <w:pPr>
        <w:pStyle w:val="PwcHeading"/>
      </w:pPr>
      <w:r>
        <w:t>objectives</w:t>
      </w:r>
    </w:p>
    <w:p w:rsidR="009F3940" w:rsidRDefault="00236908" w:rsidP="00236908">
      <w:pPr>
        <w:pStyle w:val="VSBullet"/>
        <w:numPr>
          <w:ilvl w:val="0"/>
          <w:numId w:val="1"/>
        </w:numPr>
        <w:ind w:left="720"/>
      </w:pPr>
      <w:r>
        <w:t xml:space="preserve">Use </w:t>
      </w:r>
      <w:r w:rsidR="00A963ED">
        <w:t xml:space="preserve">an understanding of </w:t>
      </w:r>
      <w:r>
        <w:t>Hooke’s Law to determine the average force that acts on the water balloon</w:t>
      </w:r>
      <w:r w:rsidR="00A963ED">
        <w:t xml:space="preserve"> while it is being launched</w:t>
      </w:r>
      <w:r w:rsidR="009F3940">
        <w:t>.</w:t>
      </w:r>
    </w:p>
    <w:p w:rsidR="00FC41CC" w:rsidRDefault="00236908" w:rsidP="00340D4B">
      <w:pPr>
        <w:pStyle w:val="VSBullet"/>
        <w:numPr>
          <w:ilvl w:val="0"/>
          <w:numId w:val="1"/>
        </w:numPr>
        <w:ind w:left="720"/>
      </w:pPr>
      <w:r>
        <w:t>Use Newton’s 2</w:t>
      </w:r>
      <w:r w:rsidRPr="00236908">
        <w:rPr>
          <w:vertAlign w:val="superscript"/>
        </w:rPr>
        <w:t>nd</w:t>
      </w:r>
      <w:r>
        <w:t xml:space="preserve"> Law of motion to determine the net force acting on the balloon so that the launch velocity can be determined</w:t>
      </w:r>
      <w:r w:rsidR="00FC41CC">
        <w:t>.</w:t>
      </w:r>
    </w:p>
    <w:p w:rsidR="00236908" w:rsidRDefault="00236908" w:rsidP="00340D4B">
      <w:pPr>
        <w:pStyle w:val="VSBullet"/>
        <w:numPr>
          <w:ilvl w:val="0"/>
          <w:numId w:val="1"/>
        </w:numPr>
        <w:ind w:left="720"/>
      </w:pPr>
      <w:r>
        <w:t>Apply 2-dimensional kinematics to determine the impact point of your water balloon.</w:t>
      </w:r>
    </w:p>
    <w:p w:rsidR="009F3940" w:rsidRDefault="009F3940">
      <w:pPr>
        <w:pStyle w:val="PwcHeading"/>
      </w:pPr>
      <w:r>
        <w:t>Materials</w:t>
      </w:r>
    </w:p>
    <w:tbl>
      <w:tblPr>
        <w:tblW w:w="0" w:type="auto"/>
        <w:tblInd w:w="378" w:type="dxa"/>
        <w:tblLayout w:type="fixed"/>
        <w:tblLook w:val="0000" w:firstRow="0" w:lastRow="0" w:firstColumn="0" w:lastColumn="0" w:noHBand="0" w:noVBand="0"/>
      </w:tblPr>
      <w:tblGrid>
        <w:gridCol w:w="4985"/>
        <w:gridCol w:w="4105"/>
      </w:tblGrid>
      <w:tr w:rsidR="003A05DB">
        <w:trPr>
          <w:cantSplit/>
        </w:trPr>
        <w:tc>
          <w:tcPr>
            <w:tcW w:w="4985" w:type="dxa"/>
          </w:tcPr>
          <w:p w:rsidR="003A05DB" w:rsidRDefault="00236908" w:rsidP="003A05DB">
            <w:pPr>
              <w:pStyle w:val="PwcMateriallist"/>
            </w:pPr>
            <w:r>
              <w:t>Bam Water Balloon Launcher</w:t>
            </w:r>
          </w:p>
        </w:tc>
        <w:tc>
          <w:tcPr>
            <w:tcW w:w="4105" w:type="dxa"/>
          </w:tcPr>
          <w:p w:rsidR="003A05DB" w:rsidRDefault="00236908" w:rsidP="00236908">
            <w:pPr>
              <w:pStyle w:val="PwcMateriallist"/>
            </w:pPr>
            <w:r>
              <w:t>Spring scale</w:t>
            </w:r>
          </w:p>
        </w:tc>
      </w:tr>
      <w:tr w:rsidR="003A05DB">
        <w:trPr>
          <w:cantSplit/>
        </w:trPr>
        <w:tc>
          <w:tcPr>
            <w:tcW w:w="4985" w:type="dxa"/>
          </w:tcPr>
          <w:p w:rsidR="003A05DB" w:rsidRDefault="00236908" w:rsidP="00236908">
            <w:pPr>
              <w:pStyle w:val="PwcMateriallist"/>
            </w:pPr>
            <w:r>
              <w:t>Water balloons</w:t>
            </w:r>
            <w:r w:rsidR="003A05DB">
              <w:t xml:space="preserve"> </w:t>
            </w:r>
          </w:p>
        </w:tc>
        <w:tc>
          <w:tcPr>
            <w:tcW w:w="4105" w:type="dxa"/>
          </w:tcPr>
          <w:p w:rsidR="003A05DB" w:rsidRDefault="00236908" w:rsidP="003A05DB">
            <w:pPr>
              <w:pStyle w:val="PwcMateriallist"/>
            </w:pPr>
            <w:r>
              <w:t>Table for ramp.</w:t>
            </w:r>
          </w:p>
        </w:tc>
      </w:tr>
      <w:tr w:rsidR="003A05DB">
        <w:trPr>
          <w:cantSplit/>
        </w:trPr>
        <w:tc>
          <w:tcPr>
            <w:tcW w:w="4985" w:type="dxa"/>
          </w:tcPr>
          <w:p w:rsidR="003A05DB" w:rsidRDefault="00236908" w:rsidP="003A05DB">
            <w:pPr>
              <w:pStyle w:val="PwcMateriallist"/>
            </w:pPr>
            <w:r>
              <w:t>Tape measure</w:t>
            </w:r>
          </w:p>
        </w:tc>
        <w:tc>
          <w:tcPr>
            <w:tcW w:w="4105" w:type="dxa"/>
          </w:tcPr>
          <w:p w:rsidR="003A05DB" w:rsidRDefault="00236908" w:rsidP="003A05DB">
            <w:pPr>
              <w:pStyle w:val="PwcMateriallist"/>
            </w:pPr>
            <w:r>
              <w:t>Chair for teacher</w:t>
            </w:r>
          </w:p>
        </w:tc>
      </w:tr>
      <w:tr w:rsidR="003A05DB">
        <w:trPr>
          <w:cantSplit/>
        </w:trPr>
        <w:tc>
          <w:tcPr>
            <w:tcW w:w="4985" w:type="dxa"/>
          </w:tcPr>
          <w:p w:rsidR="003A05DB" w:rsidRDefault="00236908" w:rsidP="00236908">
            <w:pPr>
              <w:pStyle w:val="PwcMateriallist"/>
            </w:pPr>
            <w:r>
              <w:t>Football field</w:t>
            </w:r>
          </w:p>
        </w:tc>
        <w:tc>
          <w:tcPr>
            <w:tcW w:w="4105" w:type="dxa"/>
          </w:tcPr>
          <w:p w:rsidR="003A05DB" w:rsidRDefault="00236908" w:rsidP="003A05DB">
            <w:pPr>
              <w:pStyle w:val="PwcMateriallist"/>
            </w:pPr>
            <w:r>
              <w:t>Rain gear for teacher</w:t>
            </w:r>
          </w:p>
        </w:tc>
      </w:tr>
      <w:tr w:rsidR="00324CC7">
        <w:trPr>
          <w:cantSplit/>
        </w:trPr>
        <w:tc>
          <w:tcPr>
            <w:tcW w:w="4985" w:type="dxa"/>
          </w:tcPr>
          <w:p w:rsidR="00324CC7" w:rsidRDefault="00324CC7" w:rsidP="00236908">
            <w:pPr>
              <w:pStyle w:val="PwcMateriallist"/>
            </w:pPr>
            <w:r>
              <w:t>2 meter sticks (for angle determination)</w:t>
            </w:r>
          </w:p>
        </w:tc>
        <w:tc>
          <w:tcPr>
            <w:tcW w:w="4105" w:type="dxa"/>
          </w:tcPr>
          <w:p w:rsidR="00324CC7" w:rsidRDefault="00324CC7" w:rsidP="003A05DB">
            <w:pPr>
              <w:pStyle w:val="PwcMateriallist"/>
            </w:pPr>
          </w:p>
        </w:tc>
      </w:tr>
    </w:tbl>
    <w:p w:rsidR="009F3940" w:rsidRDefault="009F3940">
      <w:pPr>
        <w:pStyle w:val="SPACER"/>
      </w:pPr>
    </w:p>
    <w:p w:rsidR="00236908" w:rsidRDefault="00236908">
      <w:pPr>
        <w:overflowPunct/>
        <w:autoSpaceDE/>
        <w:autoSpaceDN/>
        <w:adjustRightInd/>
        <w:spacing w:line="240" w:lineRule="auto"/>
        <w:textAlignment w:val="auto"/>
        <w:rPr>
          <w:rFonts w:ascii="Arial" w:hAnsi="Arial"/>
          <w:b/>
          <w:caps/>
          <w:color w:val="000000"/>
          <w:sz w:val="28"/>
        </w:rPr>
      </w:pPr>
      <w:r>
        <w:br w:type="page"/>
      </w:r>
    </w:p>
    <w:p w:rsidR="00356191" w:rsidRDefault="009F3940">
      <w:pPr>
        <w:pStyle w:val="PwcHeading"/>
        <w:sectPr w:rsidR="0035619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-1440" w:right="1296" w:bottom="-1440" w:left="1296" w:header="720" w:footer="720" w:gutter="288"/>
          <w:cols w:space="720"/>
          <w:titlePg/>
        </w:sectPr>
      </w:pPr>
      <w:r>
        <w:lastRenderedPageBreak/>
        <w:t>Preliminary questions</w:t>
      </w:r>
    </w:p>
    <w:p w:rsidR="0080249D" w:rsidRPr="004A0840" w:rsidRDefault="00356191" w:rsidP="0080249D">
      <w:pPr>
        <w:pStyle w:val="PwcStepstext"/>
        <w:numPr>
          <w:ilvl w:val="0"/>
          <w:numId w:val="2"/>
        </w:numPr>
        <w:tabs>
          <w:tab w:val="clear" w:pos="360"/>
          <w:tab w:val="left" w:pos="0"/>
        </w:tabs>
        <w:spacing w:line="240" w:lineRule="auto"/>
        <w:rPr>
          <w:u w:val="single"/>
        </w:rPr>
      </w:pPr>
      <w:r>
        <w:lastRenderedPageBreak/>
        <w:t xml:space="preserve">a. </w:t>
      </w:r>
      <w:r w:rsidR="0080249D">
        <w:t xml:space="preserve">Draw a free-body diagram for the </w:t>
      </w:r>
      <w:r w:rsidR="00236908">
        <w:t xml:space="preserve">balloon as it being </w:t>
      </w:r>
      <w:r w:rsidR="0035690D">
        <w:t>propelled</w:t>
      </w:r>
      <w:r w:rsidR="00236908">
        <w:t xml:space="preserve"> up the ramp</w:t>
      </w:r>
      <w:r w:rsidR="0080249D">
        <w:t xml:space="preserve">. </w:t>
      </w:r>
    </w:p>
    <w:p w:rsidR="004A0840" w:rsidRDefault="004A0840" w:rsidP="004A0840">
      <w:pPr>
        <w:pStyle w:val="ListParagraph"/>
        <w:rPr>
          <w:u w:val="single"/>
        </w:rPr>
      </w:pPr>
    </w:p>
    <w:p w:rsidR="00CC76F9" w:rsidRDefault="00CC76F9" w:rsidP="004A0840">
      <w:pPr>
        <w:pStyle w:val="ListParagraph"/>
        <w:rPr>
          <w:u w:val="single"/>
        </w:rPr>
      </w:pPr>
    </w:p>
    <w:p w:rsidR="00CC76F9" w:rsidRDefault="00CC76F9" w:rsidP="004A0840">
      <w:pPr>
        <w:pStyle w:val="ListParagraph"/>
        <w:rPr>
          <w:u w:val="single"/>
        </w:rPr>
      </w:pPr>
    </w:p>
    <w:p w:rsidR="00356191" w:rsidRDefault="00356191" w:rsidP="004A0840">
      <w:pPr>
        <w:pStyle w:val="ListParagraph"/>
        <w:rPr>
          <w:u w:val="single"/>
        </w:rPr>
      </w:pPr>
    </w:p>
    <w:p w:rsidR="00356191" w:rsidRDefault="00356191" w:rsidP="004A0840">
      <w:pPr>
        <w:pStyle w:val="ListParagraph"/>
        <w:rPr>
          <w:u w:val="single"/>
        </w:rPr>
      </w:pPr>
    </w:p>
    <w:p w:rsidR="00CC76F9" w:rsidRDefault="00CC76F9" w:rsidP="004A0840">
      <w:pPr>
        <w:pStyle w:val="ListParagraph"/>
        <w:rPr>
          <w:u w:val="single"/>
        </w:rPr>
      </w:pPr>
    </w:p>
    <w:p w:rsidR="00356191" w:rsidRDefault="00356191" w:rsidP="004A0840">
      <w:pPr>
        <w:pStyle w:val="ListParagraph"/>
        <w:rPr>
          <w:u w:val="single"/>
        </w:rPr>
      </w:pPr>
    </w:p>
    <w:p w:rsidR="00356191" w:rsidRDefault="00356191" w:rsidP="004A0840">
      <w:pPr>
        <w:pStyle w:val="ListParagraph"/>
        <w:rPr>
          <w:u w:val="single"/>
        </w:rPr>
      </w:pPr>
    </w:p>
    <w:p w:rsidR="00356191" w:rsidRDefault="00356191" w:rsidP="004A0840">
      <w:pPr>
        <w:pStyle w:val="ListParagraph"/>
        <w:rPr>
          <w:u w:val="single"/>
        </w:rPr>
      </w:pPr>
    </w:p>
    <w:p w:rsidR="00356191" w:rsidRDefault="00356191" w:rsidP="004A0840">
      <w:pPr>
        <w:pStyle w:val="ListParagraph"/>
        <w:rPr>
          <w:u w:val="single"/>
        </w:rPr>
      </w:pPr>
    </w:p>
    <w:p w:rsidR="00CC76F9" w:rsidRDefault="00CC76F9" w:rsidP="004A0840">
      <w:pPr>
        <w:pStyle w:val="ListParagraph"/>
        <w:rPr>
          <w:u w:val="single"/>
        </w:rPr>
      </w:pPr>
    </w:p>
    <w:p w:rsidR="00744DA9" w:rsidRDefault="00744DA9" w:rsidP="004A0840">
      <w:pPr>
        <w:pStyle w:val="ListParagraph"/>
        <w:rPr>
          <w:u w:val="single"/>
        </w:rPr>
      </w:pPr>
    </w:p>
    <w:p w:rsidR="00CC76F9" w:rsidRDefault="00CC76F9" w:rsidP="004A0840">
      <w:pPr>
        <w:pStyle w:val="ListParagraph"/>
        <w:rPr>
          <w:u w:val="single"/>
        </w:rPr>
      </w:pPr>
    </w:p>
    <w:p w:rsidR="00CC76F9" w:rsidRDefault="00356191" w:rsidP="00356191">
      <w:pPr>
        <w:pStyle w:val="ListParagraph"/>
        <w:ind w:left="360" w:hanging="270"/>
        <w:rPr>
          <w:u w:val="single"/>
        </w:rPr>
      </w:pPr>
      <w:r>
        <w:lastRenderedPageBreak/>
        <w:t xml:space="preserve">b. Draw a free-body diagram for the balloon as it travels </w:t>
      </w:r>
      <w:proofErr w:type="spellStart"/>
      <w:r>
        <w:t>trough</w:t>
      </w:r>
      <w:proofErr w:type="spellEnd"/>
      <w:r>
        <w:t xml:space="preserve"> the air.</w:t>
      </w:r>
    </w:p>
    <w:p w:rsidR="00CC76F9" w:rsidRDefault="00CC76F9" w:rsidP="004A0840">
      <w:pPr>
        <w:pStyle w:val="ListParagraph"/>
        <w:rPr>
          <w:u w:val="single"/>
        </w:rPr>
      </w:pPr>
    </w:p>
    <w:p w:rsidR="00CC76F9" w:rsidRDefault="00CC76F9" w:rsidP="004A0840">
      <w:pPr>
        <w:pStyle w:val="ListParagraph"/>
        <w:rPr>
          <w:u w:val="single"/>
        </w:rPr>
      </w:pPr>
    </w:p>
    <w:p w:rsidR="00CC76F9" w:rsidRDefault="00CC76F9" w:rsidP="004A0840">
      <w:pPr>
        <w:pStyle w:val="ListParagraph"/>
        <w:rPr>
          <w:u w:val="single"/>
        </w:rPr>
      </w:pPr>
    </w:p>
    <w:p w:rsidR="00CC76F9" w:rsidRDefault="00CC76F9" w:rsidP="004A0840">
      <w:pPr>
        <w:pStyle w:val="ListParagraph"/>
        <w:rPr>
          <w:u w:val="single"/>
        </w:rPr>
      </w:pPr>
    </w:p>
    <w:p w:rsidR="00356191" w:rsidRDefault="00356191" w:rsidP="004A0840">
      <w:pPr>
        <w:pStyle w:val="ListParagraph"/>
        <w:rPr>
          <w:u w:val="single"/>
        </w:rPr>
      </w:pPr>
    </w:p>
    <w:p w:rsidR="00356191" w:rsidRDefault="00356191" w:rsidP="004A0840">
      <w:pPr>
        <w:pStyle w:val="ListParagraph"/>
        <w:rPr>
          <w:u w:val="single"/>
        </w:rPr>
      </w:pPr>
    </w:p>
    <w:p w:rsidR="00CC76F9" w:rsidRDefault="00CC76F9" w:rsidP="004A0840">
      <w:pPr>
        <w:pStyle w:val="ListParagraph"/>
        <w:rPr>
          <w:u w:val="single"/>
        </w:rPr>
      </w:pPr>
    </w:p>
    <w:p w:rsidR="00CC76F9" w:rsidRDefault="00CC76F9" w:rsidP="004A0840">
      <w:pPr>
        <w:pStyle w:val="ListParagraph"/>
        <w:rPr>
          <w:u w:val="single"/>
        </w:rPr>
      </w:pPr>
    </w:p>
    <w:p w:rsidR="00356191" w:rsidRDefault="00356191" w:rsidP="004A0840">
      <w:pPr>
        <w:pStyle w:val="ListParagraph"/>
        <w:rPr>
          <w:u w:val="single"/>
        </w:rPr>
      </w:pPr>
    </w:p>
    <w:p w:rsidR="00356191" w:rsidRDefault="00356191" w:rsidP="004A0840">
      <w:pPr>
        <w:pStyle w:val="ListParagraph"/>
        <w:rPr>
          <w:u w:val="single"/>
        </w:rPr>
      </w:pPr>
    </w:p>
    <w:p w:rsidR="00356191" w:rsidRDefault="00356191" w:rsidP="004A0840">
      <w:pPr>
        <w:pStyle w:val="ListParagraph"/>
        <w:rPr>
          <w:u w:val="single"/>
        </w:rPr>
      </w:pPr>
    </w:p>
    <w:p w:rsidR="00356191" w:rsidRDefault="00356191" w:rsidP="004A0840">
      <w:pPr>
        <w:pStyle w:val="ListParagraph"/>
        <w:rPr>
          <w:u w:val="single"/>
        </w:rPr>
      </w:pPr>
    </w:p>
    <w:p w:rsidR="00CC76F9" w:rsidRDefault="00CC76F9" w:rsidP="004A0840">
      <w:pPr>
        <w:pStyle w:val="ListParagraph"/>
        <w:rPr>
          <w:u w:val="single"/>
        </w:rPr>
      </w:pPr>
    </w:p>
    <w:p w:rsidR="00CC76F9" w:rsidRDefault="00CC76F9" w:rsidP="004A0840">
      <w:pPr>
        <w:pStyle w:val="ListParagraph"/>
        <w:rPr>
          <w:u w:val="single"/>
        </w:rPr>
      </w:pPr>
    </w:p>
    <w:p w:rsidR="00CC76F9" w:rsidRDefault="00CC76F9" w:rsidP="004A0840">
      <w:pPr>
        <w:pStyle w:val="ListParagraph"/>
        <w:rPr>
          <w:u w:val="single"/>
        </w:rPr>
      </w:pPr>
    </w:p>
    <w:p w:rsidR="00356191" w:rsidRDefault="00356191" w:rsidP="004A0840">
      <w:pPr>
        <w:pStyle w:val="ListParagraph"/>
        <w:rPr>
          <w:u w:val="single"/>
        </w:rPr>
        <w:sectPr w:rsidR="00356191" w:rsidSect="00356191">
          <w:type w:val="continuous"/>
          <w:pgSz w:w="12240" w:h="15840"/>
          <w:pgMar w:top="-1440" w:right="1296" w:bottom="-1440" w:left="1296" w:header="720" w:footer="720" w:gutter="288"/>
          <w:cols w:num="2" w:sep="1" w:space="720"/>
          <w:titlePg/>
        </w:sectPr>
      </w:pPr>
    </w:p>
    <w:p w:rsidR="004A0840" w:rsidRPr="00AA7CD4" w:rsidRDefault="004A0840" w:rsidP="0080249D">
      <w:pPr>
        <w:pStyle w:val="PwcStepstext"/>
        <w:numPr>
          <w:ilvl w:val="0"/>
          <w:numId w:val="2"/>
        </w:numPr>
        <w:tabs>
          <w:tab w:val="clear" w:pos="360"/>
          <w:tab w:val="left" w:pos="0"/>
        </w:tabs>
        <w:spacing w:line="240" w:lineRule="auto"/>
        <w:rPr>
          <w:u w:val="single"/>
        </w:rPr>
      </w:pPr>
      <w:r>
        <w:lastRenderedPageBreak/>
        <w:t>What force</w:t>
      </w:r>
      <w:r w:rsidR="00A963ED">
        <w:t>(s) act</w:t>
      </w:r>
      <w:r>
        <w:t xml:space="preserve"> parallel to the incline?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F3940" w:rsidRDefault="009F3940">
      <w:pPr>
        <w:pStyle w:val="PwcHeading"/>
      </w:pPr>
      <w:r>
        <w:t>Procedure</w:t>
      </w:r>
      <w:r w:rsidR="005C2E0B">
        <w:t>/Predictions</w:t>
      </w:r>
      <w:r w:rsidR="009E4D1B">
        <w:t>:</w:t>
      </w:r>
    </w:p>
    <w:p w:rsidR="009F3940" w:rsidRDefault="00A963ED" w:rsidP="008349CF">
      <w:pPr>
        <w:pStyle w:val="PwcStepstext"/>
        <w:numPr>
          <w:ilvl w:val="0"/>
          <w:numId w:val="3"/>
        </w:numPr>
      </w:pPr>
      <w:r>
        <w:t xml:space="preserve">What is your given value for tension?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F3940" w:rsidRDefault="00A963ED" w:rsidP="002A6FBE">
      <w:pPr>
        <w:pStyle w:val="PwcStepstext"/>
        <w:numPr>
          <w:ilvl w:val="0"/>
          <w:numId w:val="3"/>
        </w:numPr>
      </w:pPr>
      <w:r>
        <w:t xml:space="preserve">Using your value in </w:t>
      </w:r>
      <w:r w:rsidR="002A6FBE">
        <w:t>N</w:t>
      </w:r>
      <w:r>
        <w:t xml:space="preserve">o. 1 above, what is the average force acting on the balloon and pouch? </w:t>
      </w:r>
      <w:r w:rsidR="002A6FBE" w:rsidRPr="0035690D">
        <w:rPr>
          <w:i/>
        </w:rPr>
        <w:t>You may a</w:t>
      </w:r>
      <w:r w:rsidRPr="0035690D">
        <w:rPr>
          <w:i/>
        </w:rPr>
        <w:t xml:space="preserve">ssume that there will be a </w:t>
      </w:r>
      <w:r w:rsidR="002A6FBE" w:rsidRPr="0035690D">
        <w:rPr>
          <w:i/>
        </w:rPr>
        <w:t>10-15% loss due to friction.</w:t>
      </w:r>
      <w:r w:rsidR="002A6FBE">
        <w:t xml:space="preserve"> However, you are welcome to get an estimate of it if you would like</w:t>
      </w:r>
      <w:r w:rsidR="008349CF">
        <w:t>.</w:t>
      </w:r>
    </w:p>
    <w:p w:rsidR="00744DA9" w:rsidRDefault="00744DA9" w:rsidP="00744DA9">
      <w:pPr>
        <w:pStyle w:val="PwcStepstext"/>
      </w:pPr>
    </w:p>
    <w:p w:rsidR="00744DA9" w:rsidRDefault="00744DA9" w:rsidP="00744DA9">
      <w:pPr>
        <w:pStyle w:val="PwcStepstext"/>
      </w:pPr>
    </w:p>
    <w:p w:rsidR="00356191" w:rsidRDefault="00356191" w:rsidP="00744DA9">
      <w:pPr>
        <w:pStyle w:val="PwcStepstext"/>
      </w:pPr>
    </w:p>
    <w:p w:rsidR="00744DA9" w:rsidRDefault="00744DA9" w:rsidP="00744DA9">
      <w:pPr>
        <w:pStyle w:val="PwcStepstext"/>
      </w:pPr>
    </w:p>
    <w:p w:rsidR="008349CF" w:rsidRDefault="002A6FBE" w:rsidP="002A6FBE">
      <w:pPr>
        <w:pStyle w:val="PwcStepstext"/>
        <w:numPr>
          <w:ilvl w:val="0"/>
          <w:numId w:val="3"/>
        </w:numPr>
      </w:pPr>
      <w:r>
        <w:t>Measure the distance over which an unbalanced force acts on the water balloon and pouch of the launcher</w:t>
      </w:r>
      <w:r w:rsidR="008349CF">
        <w:t>.</w:t>
      </w:r>
    </w:p>
    <w:p w:rsidR="00744DA9" w:rsidRPr="00744DA9" w:rsidRDefault="00744DA9" w:rsidP="00744DA9">
      <w:pPr>
        <w:pStyle w:val="PwcStepstext"/>
        <w:ind w:firstLine="0"/>
        <w:rPr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44DA9" w:rsidRPr="00744DA9" w:rsidRDefault="00744DA9" w:rsidP="002A6FBE">
      <w:pPr>
        <w:pStyle w:val="PwcStepstext"/>
        <w:numPr>
          <w:ilvl w:val="0"/>
          <w:numId w:val="3"/>
        </w:numPr>
      </w:pPr>
      <w:r>
        <w:t xml:space="preserve">Determine the angle of the launch ramp (table):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44DA9" w:rsidRDefault="00744DA9" w:rsidP="00744DA9">
      <w:pPr>
        <w:pStyle w:val="ListParagraph"/>
      </w:pPr>
    </w:p>
    <w:p w:rsidR="00744DA9" w:rsidRDefault="00744DA9" w:rsidP="00744DA9">
      <w:pPr>
        <w:pStyle w:val="PwcStepstext"/>
        <w:ind w:left="0" w:firstLine="0"/>
      </w:pPr>
    </w:p>
    <w:p w:rsidR="00744DA9" w:rsidRDefault="00744DA9" w:rsidP="00744DA9">
      <w:pPr>
        <w:pStyle w:val="PwcStepstext"/>
        <w:ind w:left="0" w:firstLine="0"/>
      </w:pPr>
    </w:p>
    <w:p w:rsidR="00356191" w:rsidRDefault="00356191" w:rsidP="00744DA9">
      <w:pPr>
        <w:pStyle w:val="PwcStepstext"/>
        <w:ind w:left="0" w:firstLine="0"/>
      </w:pPr>
    </w:p>
    <w:p w:rsidR="00744DA9" w:rsidRDefault="00744DA9" w:rsidP="00744DA9">
      <w:pPr>
        <w:pStyle w:val="PwcStepstext"/>
        <w:ind w:left="0" w:firstLine="0"/>
      </w:pPr>
    </w:p>
    <w:p w:rsidR="008349CF" w:rsidRDefault="002A6FBE" w:rsidP="002A6FBE">
      <w:pPr>
        <w:pStyle w:val="PwcStepstext"/>
        <w:numPr>
          <w:ilvl w:val="0"/>
          <w:numId w:val="3"/>
        </w:numPr>
      </w:pPr>
      <w:r>
        <w:lastRenderedPageBreak/>
        <w:t>Determine the acceleration of the water balloon and pouch</w:t>
      </w:r>
      <w:r w:rsidR="0035690D">
        <w:t xml:space="preserve"> (Yes, this requires a calculation)</w:t>
      </w:r>
      <w:r w:rsidR="008349CF">
        <w:t>.</w:t>
      </w:r>
    </w:p>
    <w:p w:rsidR="00744DA9" w:rsidRDefault="00744DA9" w:rsidP="00744DA9">
      <w:pPr>
        <w:pStyle w:val="PwcStepstext"/>
      </w:pPr>
    </w:p>
    <w:p w:rsidR="00744DA9" w:rsidRDefault="00744DA9" w:rsidP="00744DA9">
      <w:pPr>
        <w:pStyle w:val="PwcStepstext"/>
      </w:pPr>
    </w:p>
    <w:p w:rsidR="00744DA9" w:rsidRDefault="00744DA9" w:rsidP="00744DA9">
      <w:pPr>
        <w:pStyle w:val="PwcStepstext"/>
      </w:pPr>
    </w:p>
    <w:p w:rsidR="00744DA9" w:rsidRDefault="00744DA9" w:rsidP="00744DA9">
      <w:pPr>
        <w:pStyle w:val="PwcStepstext"/>
      </w:pPr>
    </w:p>
    <w:p w:rsidR="00AA7CD4" w:rsidRDefault="002A6FBE" w:rsidP="002A6FBE">
      <w:pPr>
        <w:pStyle w:val="PwcStepstext"/>
        <w:numPr>
          <w:ilvl w:val="0"/>
          <w:numId w:val="3"/>
        </w:numPr>
      </w:pPr>
      <w:r>
        <w:t>Determine the launch velocity of the water balloon</w:t>
      </w:r>
      <w:r w:rsidR="0035690D">
        <w:t xml:space="preserve"> (Another calculation required)</w:t>
      </w:r>
      <w:r w:rsidR="00AA7CD4">
        <w:t>.</w:t>
      </w:r>
    </w:p>
    <w:p w:rsidR="00744DA9" w:rsidRDefault="00744DA9" w:rsidP="00744DA9">
      <w:pPr>
        <w:pStyle w:val="PwcStepstext"/>
      </w:pPr>
    </w:p>
    <w:p w:rsidR="00744DA9" w:rsidRDefault="00744DA9" w:rsidP="00744DA9">
      <w:pPr>
        <w:pStyle w:val="PwcStepstext"/>
      </w:pPr>
    </w:p>
    <w:p w:rsidR="00744DA9" w:rsidRDefault="00744DA9" w:rsidP="00744DA9">
      <w:pPr>
        <w:pStyle w:val="PwcStepstext"/>
      </w:pPr>
    </w:p>
    <w:p w:rsidR="00744DA9" w:rsidRDefault="00744DA9" w:rsidP="00744DA9">
      <w:pPr>
        <w:pStyle w:val="PwcStepstext"/>
      </w:pPr>
    </w:p>
    <w:p w:rsidR="0035690D" w:rsidRDefault="002A6FBE" w:rsidP="002A6FBE">
      <w:pPr>
        <w:pStyle w:val="PwcStepstext"/>
        <w:numPr>
          <w:ilvl w:val="0"/>
          <w:numId w:val="3"/>
        </w:numPr>
      </w:pPr>
      <w:r>
        <w:t xml:space="preserve">Determine the impact point </w:t>
      </w:r>
      <w:r w:rsidR="00744DA9">
        <w:t xml:space="preserve">(horizontal distance) </w:t>
      </w:r>
      <w:r>
        <w:t>where</w:t>
      </w:r>
      <w:r w:rsidR="005C2E0B">
        <w:t xml:space="preserve"> you would like your teacher to sit</w:t>
      </w:r>
      <w:r w:rsidR="0035690D">
        <w:t xml:space="preserve"> (It is at this point where you will apply your knowledge of 2D kinematics to make your prediction).</w:t>
      </w:r>
    </w:p>
    <w:p w:rsidR="0035690D" w:rsidRDefault="0035690D" w:rsidP="0035690D">
      <w:pPr>
        <w:pStyle w:val="PwcStepstext"/>
        <w:ind w:left="0" w:firstLine="0"/>
      </w:pPr>
    </w:p>
    <w:p w:rsidR="0035690D" w:rsidRDefault="0035690D" w:rsidP="0035690D">
      <w:pPr>
        <w:pStyle w:val="PwcStepstext"/>
        <w:ind w:left="0" w:firstLine="0"/>
      </w:pPr>
    </w:p>
    <w:p w:rsidR="0035690D" w:rsidRDefault="0035690D" w:rsidP="0035690D">
      <w:pPr>
        <w:pStyle w:val="PwcStepstext"/>
        <w:ind w:left="0" w:firstLine="0"/>
      </w:pPr>
    </w:p>
    <w:p w:rsidR="0035690D" w:rsidRDefault="0035690D" w:rsidP="0035690D">
      <w:pPr>
        <w:pStyle w:val="PwcStepstext"/>
        <w:ind w:left="0" w:firstLine="0"/>
      </w:pPr>
    </w:p>
    <w:p w:rsidR="0035690D" w:rsidRDefault="0035690D" w:rsidP="0035690D">
      <w:pPr>
        <w:pStyle w:val="PwcStepstext"/>
        <w:ind w:left="0" w:firstLine="0"/>
      </w:pPr>
    </w:p>
    <w:p w:rsidR="008349CF" w:rsidRDefault="008349CF" w:rsidP="0035690D">
      <w:pPr>
        <w:pStyle w:val="PwcStepstext"/>
        <w:ind w:left="0" w:firstLine="0"/>
      </w:pPr>
    </w:p>
    <w:p w:rsidR="0035690D" w:rsidRDefault="0035690D" w:rsidP="00744DA9">
      <w:pPr>
        <w:pStyle w:val="PwcStepstext"/>
        <w:ind w:firstLine="0"/>
        <w:rPr>
          <w:u w:val="single"/>
        </w:rPr>
      </w:pPr>
    </w:p>
    <w:p w:rsidR="00744DA9" w:rsidRPr="00744DA9" w:rsidRDefault="00744DA9" w:rsidP="00744DA9">
      <w:pPr>
        <w:pStyle w:val="PwcStepstext"/>
        <w:ind w:firstLine="0"/>
        <w:rPr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349CF" w:rsidRDefault="005C2E0B" w:rsidP="002A6FBE">
      <w:pPr>
        <w:pStyle w:val="PwcStepstext"/>
        <w:numPr>
          <w:ilvl w:val="0"/>
          <w:numId w:val="3"/>
        </w:numPr>
      </w:pPr>
      <w:r>
        <w:t>Test prediction</w:t>
      </w:r>
      <w:r w:rsidR="008349CF">
        <w:t>.</w:t>
      </w:r>
    </w:p>
    <w:p w:rsidR="00356191" w:rsidRDefault="005C2E0B" w:rsidP="002A6FBE">
      <w:pPr>
        <w:pStyle w:val="PwcStepstext"/>
        <w:numPr>
          <w:ilvl w:val="0"/>
          <w:numId w:val="3"/>
        </w:numPr>
      </w:pPr>
      <w:r>
        <w:t xml:space="preserve">Measure the </w:t>
      </w:r>
      <w:r w:rsidR="00356191">
        <w:t xml:space="preserve">horizontal and vertical </w:t>
      </w:r>
      <w:r>
        <w:t>distance by which you missed your target (that is if you failed)</w:t>
      </w:r>
      <w:r w:rsidR="008349CF">
        <w:t>.</w:t>
      </w:r>
      <w:r w:rsidR="00744DA9">
        <w:t xml:space="preserve"> </w:t>
      </w:r>
    </w:p>
    <w:p w:rsidR="008349CF" w:rsidRPr="00356191" w:rsidRDefault="00356191" w:rsidP="00356191">
      <w:pPr>
        <w:pStyle w:val="PwcStepstext"/>
        <w:ind w:firstLine="0"/>
        <w:rPr>
          <w:u w:val="single"/>
        </w:rPr>
      </w:pPr>
      <w:r>
        <w:t xml:space="preserve">Horizontal Error: </w:t>
      </w:r>
      <w:r w:rsidR="00744DA9">
        <w:rPr>
          <w:u w:val="single"/>
        </w:rPr>
        <w:tab/>
      </w:r>
      <w:r w:rsidR="00744DA9">
        <w:rPr>
          <w:u w:val="single"/>
        </w:rPr>
        <w:tab/>
      </w:r>
      <w:r w:rsidR="00744DA9">
        <w:rPr>
          <w:u w:val="single"/>
        </w:rPr>
        <w:tab/>
      </w:r>
      <w:r>
        <w:tab/>
        <w:t xml:space="preserve">Vertical Error: </w:t>
      </w:r>
      <w:r>
        <w:rPr>
          <w:u w:val="single"/>
        </w:rPr>
        <w:tab/>
      </w:r>
      <w:r>
        <w:rPr>
          <w:u w:val="single"/>
        </w:rPr>
        <w:tab/>
      </w:r>
    </w:p>
    <w:p w:rsidR="00CD663D" w:rsidRDefault="00CD663D">
      <w:pPr>
        <w:overflowPunct/>
        <w:autoSpaceDE/>
        <w:autoSpaceDN/>
        <w:adjustRightInd/>
        <w:spacing w:line="240" w:lineRule="auto"/>
        <w:textAlignment w:val="auto"/>
        <w:rPr>
          <w:rFonts w:ascii="Arial" w:hAnsi="Arial"/>
          <w:b/>
          <w:caps/>
          <w:color w:val="000000"/>
          <w:sz w:val="28"/>
        </w:rPr>
      </w:pPr>
      <w:r>
        <w:br w:type="page"/>
      </w:r>
    </w:p>
    <w:p w:rsidR="009E4D1B" w:rsidRDefault="009E4D1B" w:rsidP="009E4D1B">
      <w:pPr>
        <w:pStyle w:val="PwcHeading"/>
      </w:pPr>
      <w:r>
        <w:lastRenderedPageBreak/>
        <w:t>Data Summary &amp; Analysis:</w:t>
      </w:r>
    </w:p>
    <w:p w:rsidR="007200F0" w:rsidRDefault="00744DA9" w:rsidP="007200F0">
      <w:pPr>
        <w:pStyle w:val="PwcStepstext"/>
        <w:numPr>
          <w:ilvl w:val="0"/>
          <w:numId w:val="4"/>
        </w:numPr>
      </w:pPr>
      <w:r>
        <w:t xml:space="preserve">Your goal in this experiment was to successfully predict where a water balloon would </w:t>
      </w:r>
      <w:r w:rsidR="00CF32F8">
        <w:t>land</w:t>
      </w:r>
      <w:r>
        <w:t>.</w:t>
      </w:r>
    </w:p>
    <w:p w:rsidR="007542FE" w:rsidRDefault="00CF32F8" w:rsidP="007542FE">
      <w:pPr>
        <w:pStyle w:val="PwcStepstext"/>
        <w:numPr>
          <w:ilvl w:val="1"/>
          <w:numId w:val="4"/>
        </w:numPr>
      </w:pPr>
      <w:r>
        <w:t xml:space="preserve">What was your </w:t>
      </w:r>
      <w:r w:rsidR="00CD663D">
        <w:t>displacement from your predicted impact point</w:t>
      </w:r>
      <w:r w:rsidR="007542FE">
        <w:t>?</w:t>
      </w:r>
    </w:p>
    <w:p w:rsidR="00CF32F8" w:rsidRDefault="00CF32F8" w:rsidP="00CF32F8">
      <w:pPr>
        <w:pStyle w:val="PwcStepstext"/>
        <w:numPr>
          <w:ilvl w:val="1"/>
          <w:numId w:val="4"/>
        </w:numPr>
      </w:pPr>
      <w:r>
        <w:t>If we did not account for friction, how would the horizontal distance</w:t>
      </w:r>
      <w:r w:rsidR="00356191">
        <w:t xml:space="preserve"> have</w:t>
      </w:r>
      <w:r>
        <w:t xml:space="preserve"> change</w:t>
      </w:r>
      <w:r w:rsidR="00356191">
        <w:t>d</w:t>
      </w:r>
      <w:r>
        <w:t>?</w:t>
      </w:r>
    </w:p>
    <w:p w:rsidR="00443A45" w:rsidRDefault="00443A45" w:rsidP="00443A45">
      <w:pPr>
        <w:pStyle w:val="PwcHeading"/>
      </w:pPr>
      <w:r>
        <w:t>Error Analysis:</w:t>
      </w:r>
    </w:p>
    <w:p w:rsidR="00443A45" w:rsidRDefault="00443A45" w:rsidP="00CD663D">
      <w:pPr>
        <w:pStyle w:val="PwcStepstext"/>
        <w:tabs>
          <w:tab w:val="clear" w:pos="360"/>
          <w:tab w:val="left" w:pos="0"/>
        </w:tabs>
        <w:ind w:left="720" w:firstLine="0"/>
      </w:pPr>
      <w:r>
        <w:t>What were the sources of error in this lab</w:t>
      </w:r>
      <w:r w:rsidR="00356191">
        <w:t>or</w:t>
      </w:r>
      <w:r>
        <w:t>atory investigat</w:t>
      </w:r>
      <w:r w:rsidR="00963B78">
        <w:t xml:space="preserve">ion? </w:t>
      </w:r>
    </w:p>
    <w:p w:rsidR="00CE0500" w:rsidRDefault="00CE0500" w:rsidP="00CE0500">
      <w:pPr>
        <w:pStyle w:val="PwcHeading"/>
      </w:pPr>
      <w:r>
        <w:t>Conclusion:</w:t>
      </w:r>
    </w:p>
    <w:p w:rsidR="00CE0500" w:rsidRDefault="00386DB5" w:rsidP="00CD663D">
      <w:pPr>
        <w:pStyle w:val="PwcStepstext"/>
        <w:tabs>
          <w:tab w:val="clear" w:pos="360"/>
          <w:tab w:val="left" w:pos="0"/>
        </w:tabs>
        <w:ind w:left="720" w:firstLine="0"/>
      </w:pPr>
      <w:r>
        <w:t>Discuss your success and whether or not you accomplished your goal (that would be hitting the teacher)</w:t>
      </w:r>
      <w:r w:rsidR="002723A6">
        <w:t>.</w:t>
      </w:r>
    </w:p>
    <w:sectPr w:rsidR="00CE0500">
      <w:type w:val="continuous"/>
      <w:pgSz w:w="12240" w:h="15840"/>
      <w:pgMar w:top="-1440" w:right="1296" w:bottom="-1440" w:left="1296" w:header="720" w:footer="720" w:gutter="288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6BE" w:rsidRDefault="002906BE">
      <w:pPr>
        <w:spacing w:line="240" w:lineRule="auto"/>
      </w:pPr>
      <w:r>
        <w:separator/>
      </w:r>
    </w:p>
  </w:endnote>
  <w:endnote w:type="continuationSeparator" w:id="0">
    <w:p w:rsidR="002906BE" w:rsidRDefault="002906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940" w:rsidRDefault="00443A45">
    <w:pPr>
      <w:pStyle w:val="Footer"/>
      <w:spacing w:line="240" w:lineRule="auto"/>
    </w:pPr>
    <w:r>
      <w:t>2</w:t>
    </w:r>
    <w:r w:rsidR="009F3940">
      <w:tab/>
    </w:r>
    <w:r w:rsidR="003C468C">
      <w:t>AP Physics</w:t>
    </w:r>
    <w:r w:rsidR="009F3940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940" w:rsidRDefault="003C468C">
    <w:pPr>
      <w:pStyle w:val="Footer"/>
      <w:spacing w:line="240" w:lineRule="auto"/>
    </w:pPr>
    <w:r>
      <w:t>AP Physics</w:t>
    </w:r>
    <w:r w:rsidR="009F3940">
      <w:t xml:space="preserve"> </w:t>
    </w:r>
    <w:r w:rsidR="009F3940">
      <w:tab/>
    </w:r>
    <w:r w:rsidR="00A77C37">
      <w:t>5</w:t>
    </w:r>
    <w:r w:rsidR="009F3940">
      <w:t xml:space="preserve"> - </w:t>
    </w:r>
    <w:r w:rsidR="009F3940">
      <w:fldChar w:fldCharType="begin"/>
    </w:r>
    <w:r w:rsidR="009F3940">
      <w:instrText xml:space="preserve">page </w:instrText>
    </w:r>
    <w:r w:rsidR="009F3940">
      <w:fldChar w:fldCharType="separate"/>
    </w:r>
    <w:r>
      <w:rPr>
        <w:noProof/>
      </w:rPr>
      <w:t>3</w:t>
    </w:r>
    <w:r w:rsidR="009F3940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940" w:rsidRDefault="003C468C">
    <w:pPr>
      <w:pStyle w:val="Footer"/>
      <w:spacing w:line="240" w:lineRule="auto"/>
    </w:pPr>
    <w:r>
      <w:t>AP Physics</w:t>
    </w:r>
    <w:r w:rsidR="009F3940">
      <w:t xml:space="preserve"> </w:t>
    </w:r>
    <w:r w:rsidR="009F3940">
      <w:tab/>
    </w:r>
    <w:r w:rsidR="009F3940">
      <w:fldChar w:fldCharType="begin"/>
    </w:r>
    <w:r w:rsidR="009F3940">
      <w:instrText>page \* arabic</w:instrText>
    </w:r>
    <w:r w:rsidR="009F3940">
      <w:fldChar w:fldCharType="separate"/>
    </w:r>
    <w:r>
      <w:rPr>
        <w:noProof/>
      </w:rPr>
      <w:t>1</w:t>
    </w:r>
    <w:r w:rsidR="009F3940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6BE" w:rsidRDefault="002906BE">
      <w:pPr>
        <w:spacing w:line="240" w:lineRule="auto"/>
      </w:pPr>
      <w:r>
        <w:separator/>
      </w:r>
    </w:p>
  </w:footnote>
  <w:footnote w:type="continuationSeparator" w:id="0">
    <w:p w:rsidR="002906BE" w:rsidRDefault="002906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940" w:rsidRDefault="009F3940">
    <w:pPr>
      <w:pStyle w:val="Header"/>
      <w:pBdr>
        <w:bottom w:val="single" w:sz="6" w:space="1" w:color="000000"/>
      </w:pBdr>
      <w:spacing w:before="200"/>
    </w:pPr>
    <w:r>
      <w:t xml:space="preserve">Experiment </w:t>
    </w:r>
    <w:r w:rsidR="00A77C37">
      <w:t>5</w:t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940" w:rsidRDefault="009F3940">
    <w:pPr>
      <w:pStyle w:val="Header"/>
      <w:pBdr>
        <w:bottom w:val="single" w:sz="6" w:space="1" w:color="000000"/>
      </w:pBdr>
      <w:spacing w:before="200"/>
    </w:pPr>
    <w:r>
      <w:tab/>
    </w:r>
    <w:r w:rsidR="00A77C37">
      <w:t>Hit Your Teacher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940" w:rsidRDefault="009F3940">
    <w:pPr>
      <w:pStyle w:val="Pwc1stheader"/>
      <w:spacing w:line="280" w:lineRule="exact"/>
      <w:ind w:right="-547"/>
    </w:pPr>
    <w:r>
      <w:t>Experiment</w:t>
    </w:r>
  </w:p>
  <w:p w:rsidR="009F3940" w:rsidRDefault="009F3940">
    <w:pPr>
      <w:pStyle w:val="Pwcheader"/>
    </w:pPr>
    <w:r>
      <w:tab/>
    </w:r>
    <w:r w:rsidR="00AE1A82"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64CF260"/>
    <w:lvl w:ilvl="0">
      <w:numFmt w:val="bullet"/>
      <w:lvlText w:val="*"/>
      <w:lvlJc w:val="left"/>
    </w:lvl>
  </w:abstractNum>
  <w:abstractNum w:abstractNumId="1">
    <w:nsid w:val="005B535D"/>
    <w:multiLevelType w:val="hybridMultilevel"/>
    <w:tmpl w:val="BD3883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D72FD5"/>
    <w:multiLevelType w:val="hybridMultilevel"/>
    <w:tmpl w:val="A76455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5741A51"/>
    <w:multiLevelType w:val="hybridMultilevel"/>
    <w:tmpl w:val="5B1CBA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72" w:legacyIndent="0"/>
        <w:lvlJc w:val="left"/>
        <w:rPr>
          <w:rFonts w:ascii="Symbol" w:hAnsi="Symbol" w:hint="default"/>
          <w:color w:val="000000"/>
          <w:sz w:val="20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hideSpellingErrors/>
  <w:proofState w:spelling="clean" w:grammar="clean"/>
  <w:defaultTabStop w:val="720"/>
  <w:hyphenationZone w:val="0"/>
  <w:doNotHyphenateCaps/>
  <w:evenAndOddHeader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37"/>
    <w:rsid w:val="001A7D06"/>
    <w:rsid w:val="00236908"/>
    <w:rsid w:val="002723A6"/>
    <w:rsid w:val="002906BE"/>
    <w:rsid w:val="002A6FBE"/>
    <w:rsid w:val="002C66C1"/>
    <w:rsid w:val="00324CC7"/>
    <w:rsid w:val="00340D4B"/>
    <w:rsid w:val="00356191"/>
    <w:rsid w:val="0035690D"/>
    <w:rsid w:val="00386DB5"/>
    <w:rsid w:val="003A05DB"/>
    <w:rsid w:val="003C468C"/>
    <w:rsid w:val="003E7A47"/>
    <w:rsid w:val="0044213C"/>
    <w:rsid w:val="00443A45"/>
    <w:rsid w:val="00473D2A"/>
    <w:rsid w:val="004A0840"/>
    <w:rsid w:val="00593336"/>
    <w:rsid w:val="005C2E0B"/>
    <w:rsid w:val="007200F0"/>
    <w:rsid w:val="00744DA9"/>
    <w:rsid w:val="007542FE"/>
    <w:rsid w:val="0080249D"/>
    <w:rsid w:val="008202A8"/>
    <w:rsid w:val="008349CF"/>
    <w:rsid w:val="00847F85"/>
    <w:rsid w:val="00886226"/>
    <w:rsid w:val="00887811"/>
    <w:rsid w:val="00963B78"/>
    <w:rsid w:val="00986D80"/>
    <w:rsid w:val="009E4D1B"/>
    <w:rsid w:val="009F3940"/>
    <w:rsid w:val="00A36DD0"/>
    <w:rsid w:val="00A77C37"/>
    <w:rsid w:val="00A963ED"/>
    <w:rsid w:val="00AA7CD4"/>
    <w:rsid w:val="00AE1A82"/>
    <w:rsid w:val="00B201C7"/>
    <w:rsid w:val="00BB39F3"/>
    <w:rsid w:val="00BD7111"/>
    <w:rsid w:val="00CA2FAF"/>
    <w:rsid w:val="00CB2515"/>
    <w:rsid w:val="00CC0937"/>
    <w:rsid w:val="00CC58BD"/>
    <w:rsid w:val="00CC76F9"/>
    <w:rsid w:val="00CD663D"/>
    <w:rsid w:val="00CE0500"/>
    <w:rsid w:val="00CF32F8"/>
    <w:rsid w:val="00D7117C"/>
    <w:rsid w:val="00E1440B"/>
    <w:rsid w:val="00E44A39"/>
    <w:rsid w:val="00FC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semiHidden/>
    <w:pPr>
      <w:tabs>
        <w:tab w:val="right" w:pos="9360"/>
      </w:tabs>
    </w:pPr>
    <w:rPr>
      <w:b/>
      <w:i/>
      <w:position w:val="-4"/>
      <w:sz w:val="20"/>
    </w:rPr>
  </w:style>
  <w:style w:type="paragraph" w:styleId="Header">
    <w:name w:val="header"/>
    <w:basedOn w:val="Normal"/>
    <w:semiHidden/>
    <w:pPr>
      <w:pBdr>
        <w:bottom w:val="single" w:sz="6" w:space="1" w:color="auto"/>
      </w:pBdr>
      <w:tabs>
        <w:tab w:val="right" w:pos="9360"/>
      </w:tabs>
    </w:pPr>
    <w:rPr>
      <w:b/>
      <w:i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ColumnTitle">
    <w:name w:val="ColumnTitle"/>
    <w:basedOn w:val="Normal"/>
    <w:next w:val="Normal"/>
    <w:pPr>
      <w:spacing w:before="40"/>
      <w:jc w:val="center"/>
    </w:pPr>
    <w:rPr>
      <w:rFonts w:ascii="Arial" w:hAnsi="Arial"/>
      <w:b/>
      <w:sz w:val="28"/>
    </w:rPr>
  </w:style>
  <w:style w:type="paragraph" w:customStyle="1" w:styleId="Background">
    <w:name w:val="Background"/>
    <w:basedOn w:val="Normal"/>
    <w:pPr>
      <w:tabs>
        <w:tab w:val="left" w:pos="360"/>
      </w:tabs>
      <w:spacing w:after="120" w:line="280" w:lineRule="exact"/>
    </w:pPr>
    <w:rPr>
      <w:color w:val="000000"/>
    </w:rPr>
  </w:style>
  <w:style w:type="paragraph" w:customStyle="1" w:styleId="Extensions">
    <w:name w:val="Extensions"/>
    <w:basedOn w:val="Normal"/>
    <w:pPr>
      <w:pBdr>
        <w:top w:val="single" w:sz="6" w:space="1" w:color="auto"/>
      </w:pBdr>
      <w:tabs>
        <w:tab w:val="left" w:pos="360"/>
      </w:tabs>
    </w:pPr>
    <w:rPr>
      <w:rFonts w:ascii="Arial" w:hAnsi="Arial"/>
      <w:b/>
      <w:sz w:val="28"/>
    </w:rPr>
  </w:style>
  <w:style w:type="paragraph" w:customStyle="1" w:styleId="BTitle">
    <w:name w:val="BTitle"/>
    <w:basedOn w:val="Normal"/>
    <w:pPr>
      <w:keepNext/>
      <w:spacing w:after="480" w:line="240" w:lineRule="atLeast"/>
      <w:jc w:val="center"/>
    </w:pPr>
    <w:rPr>
      <w:rFonts w:ascii="Arial" w:hAnsi="Arial"/>
      <w:b/>
      <w:caps/>
      <w:sz w:val="48"/>
    </w:rPr>
  </w:style>
  <w:style w:type="paragraph" w:customStyle="1" w:styleId="BHeading">
    <w:name w:val="BHeading"/>
    <w:basedOn w:val="Normal"/>
    <w:pPr>
      <w:keepNext/>
      <w:tabs>
        <w:tab w:val="left" w:pos="360"/>
      </w:tabs>
      <w:spacing w:before="240" w:after="160"/>
    </w:pPr>
    <w:rPr>
      <w:rFonts w:ascii="Arial" w:hAnsi="Arial"/>
      <w:b/>
      <w:caps/>
      <w:color w:val="000000"/>
      <w:sz w:val="28"/>
    </w:rPr>
  </w:style>
  <w:style w:type="paragraph" w:customStyle="1" w:styleId="BPurpose">
    <w:name w:val="BPurpose"/>
    <w:basedOn w:val="Normal"/>
    <w:pPr>
      <w:spacing w:after="120"/>
      <w:ind w:left="720" w:hanging="180"/>
    </w:pPr>
    <w:rPr>
      <w:color w:val="000000"/>
    </w:rPr>
  </w:style>
  <w:style w:type="paragraph" w:customStyle="1" w:styleId="BMaterials">
    <w:name w:val="BMaterials"/>
    <w:basedOn w:val="Normal"/>
    <w:pPr>
      <w:tabs>
        <w:tab w:val="left" w:pos="360"/>
      </w:tabs>
    </w:pPr>
  </w:style>
  <w:style w:type="paragraph" w:customStyle="1" w:styleId="BNumber">
    <w:name w:val="BNumber"/>
    <w:basedOn w:val="Background"/>
    <w:pPr>
      <w:ind w:left="360" w:hanging="360"/>
    </w:pPr>
  </w:style>
  <w:style w:type="paragraph" w:customStyle="1" w:styleId="graphic">
    <w:name w:val="graphic"/>
    <w:basedOn w:val="Background"/>
    <w:pPr>
      <w:spacing w:line="240" w:lineRule="auto"/>
    </w:pPr>
  </w:style>
  <w:style w:type="paragraph" w:customStyle="1" w:styleId="Step">
    <w:name w:val="Step"/>
    <w:basedOn w:val="Background"/>
    <w:pPr>
      <w:ind w:left="360" w:hanging="360"/>
    </w:pPr>
  </w:style>
  <w:style w:type="paragraph" w:customStyle="1" w:styleId="BsubHeading">
    <w:name w:val="B subHeading"/>
    <w:basedOn w:val="BHeading"/>
    <w:pPr>
      <w:suppressLineNumbers/>
      <w:spacing w:before="160"/>
      <w:ind w:firstLine="360"/>
    </w:pPr>
    <w:rPr>
      <w:caps w:val="0"/>
      <w:sz w:val="22"/>
    </w:rPr>
  </w:style>
  <w:style w:type="paragraph" w:customStyle="1" w:styleId="datatable">
    <w:name w:val="data table"/>
    <w:basedOn w:val="Normal"/>
    <w:pPr>
      <w:tabs>
        <w:tab w:val="left" w:pos="2610"/>
        <w:tab w:val="left" w:pos="5040"/>
        <w:tab w:val="left" w:pos="7200"/>
      </w:tabs>
    </w:pPr>
    <w:rPr>
      <w:rFonts w:ascii="Arial" w:hAnsi="Arial"/>
      <w:color w:val="000000"/>
      <w:sz w:val="20"/>
    </w:rPr>
  </w:style>
  <w:style w:type="paragraph" w:customStyle="1" w:styleId="datatablec">
    <w:name w:val="data table c"/>
    <w:basedOn w:val="datatable"/>
    <w:pPr>
      <w:jc w:val="center"/>
    </w:pPr>
  </w:style>
  <w:style w:type="paragraph" w:customStyle="1" w:styleId="datatableheader">
    <w:name w:val="data table header"/>
    <w:basedOn w:val="Normal"/>
    <w:pPr>
      <w:keepNext/>
      <w:spacing w:before="60" w:after="60"/>
      <w:jc w:val="center"/>
    </w:pPr>
    <w:rPr>
      <w:rFonts w:ascii="Arial" w:hAnsi="Arial"/>
      <w:color w:val="000000"/>
      <w:sz w:val="20"/>
    </w:rPr>
  </w:style>
  <w:style w:type="paragraph" w:customStyle="1" w:styleId="FirstHeader">
    <w:name w:val="First Header"/>
    <w:basedOn w:val="Header"/>
    <w:pPr>
      <w:tabs>
        <w:tab w:val="right" w:pos="9900"/>
      </w:tabs>
      <w:ind w:right="36"/>
      <w:jc w:val="right"/>
    </w:pPr>
    <w:rPr>
      <w:rFonts w:ascii="Arial" w:hAnsi="Arial"/>
      <w:b w:val="0"/>
      <w:sz w:val="28"/>
    </w:rPr>
  </w:style>
  <w:style w:type="paragraph" w:customStyle="1" w:styleId="headerexpnum">
    <w:name w:val="header exp num"/>
    <w:basedOn w:val="Header"/>
    <w:pPr>
      <w:tabs>
        <w:tab w:val="center" w:pos="9090"/>
      </w:tabs>
    </w:pPr>
    <w:rPr>
      <w:rFonts w:ascii="Arial" w:hAnsi="Arial"/>
      <w:b w:val="0"/>
      <w:sz w:val="72"/>
    </w:rPr>
  </w:style>
  <w:style w:type="paragraph" w:customStyle="1" w:styleId="centeredeqn">
    <w:name w:val="centered eqn"/>
    <w:basedOn w:val="Background"/>
  </w:style>
  <w:style w:type="paragraph" w:customStyle="1" w:styleId="BfirstsubHeading">
    <w:name w:val="B first subHeading"/>
    <w:basedOn w:val="BsubHeading"/>
    <w:pPr>
      <w:spacing w:before="0"/>
    </w:pPr>
  </w:style>
  <w:style w:type="paragraph" w:customStyle="1" w:styleId="BObjectives">
    <w:name w:val="BObjectives"/>
    <w:basedOn w:val="BPurpose"/>
  </w:style>
  <w:style w:type="paragraph" w:customStyle="1" w:styleId="frame">
    <w:name w:val="frame"/>
    <w:basedOn w:val="BNumber"/>
    <w:pPr>
      <w:framePr w:hSpace="180" w:wrap="auto" w:vAnchor="text" w:hAnchor="page" w:x="10470" w:y="354"/>
      <w:spacing w:after="0" w:line="240" w:lineRule="atLeast"/>
    </w:pPr>
  </w:style>
  <w:style w:type="paragraph" w:customStyle="1" w:styleId="Pwcgraphic">
    <w:name w:val="Pwc graphic"/>
    <w:basedOn w:val="PwcIntroText"/>
    <w:pPr>
      <w:suppressLineNumbers/>
      <w:spacing w:line="240" w:lineRule="auto"/>
      <w:ind w:left="360" w:hanging="360"/>
      <w:jc w:val="center"/>
    </w:pPr>
  </w:style>
  <w:style w:type="paragraph" w:customStyle="1" w:styleId="PwcIntroText">
    <w:name w:val="Pwc Intro Text"/>
    <w:basedOn w:val="Normal"/>
    <w:pPr>
      <w:tabs>
        <w:tab w:val="left" w:pos="360"/>
      </w:tabs>
      <w:spacing w:after="240" w:line="250" w:lineRule="exact"/>
    </w:pPr>
    <w:rPr>
      <w:color w:val="000000"/>
    </w:rPr>
  </w:style>
  <w:style w:type="paragraph" w:customStyle="1" w:styleId="PwcHeading">
    <w:name w:val="Pwc Heading"/>
    <w:basedOn w:val="Normal"/>
    <w:pPr>
      <w:keepNext/>
      <w:tabs>
        <w:tab w:val="left" w:pos="360"/>
      </w:tabs>
      <w:spacing w:before="240" w:after="160" w:line="280" w:lineRule="exact"/>
    </w:pPr>
    <w:rPr>
      <w:rFonts w:ascii="Arial" w:hAnsi="Arial"/>
      <w:b/>
      <w:caps/>
      <w:color w:val="000000"/>
      <w:sz w:val="28"/>
    </w:rPr>
  </w:style>
  <w:style w:type="paragraph" w:customStyle="1" w:styleId="PwcMateriallist">
    <w:name w:val="Pwc Material list"/>
    <w:basedOn w:val="Normal"/>
    <w:pPr>
      <w:tabs>
        <w:tab w:val="left" w:pos="360"/>
      </w:tabs>
    </w:pPr>
  </w:style>
  <w:style w:type="paragraph" w:customStyle="1" w:styleId="Pwcobjbullets">
    <w:name w:val="Pwc obj bullets"/>
    <w:basedOn w:val="Normal"/>
    <w:pPr>
      <w:ind w:left="561" w:hanging="201"/>
    </w:pPr>
    <w:rPr>
      <w:color w:val="000000"/>
    </w:rPr>
  </w:style>
  <w:style w:type="paragraph" w:customStyle="1" w:styleId="PwcStepstext">
    <w:name w:val="Pwc Steps text"/>
    <w:basedOn w:val="PwcIntroText"/>
    <w:pPr>
      <w:spacing w:line="240" w:lineRule="exact"/>
      <w:ind w:left="360" w:hanging="360"/>
    </w:pPr>
  </w:style>
  <w:style w:type="paragraph" w:customStyle="1" w:styleId="PwcTablecontents">
    <w:name w:val="Pwc Table contents"/>
    <w:basedOn w:val="Normal"/>
    <w:pPr>
      <w:tabs>
        <w:tab w:val="left" w:pos="2610"/>
        <w:tab w:val="left" w:pos="5040"/>
        <w:tab w:val="left" w:pos="7200"/>
      </w:tabs>
      <w:spacing w:before="140" w:line="200" w:lineRule="exact"/>
      <w:jc w:val="center"/>
    </w:pPr>
    <w:rPr>
      <w:rFonts w:ascii="Arial" w:hAnsi="Arial"/>
      <w:color w:val="000000"/>
      <w:sz w:val="20"/>
    </w:rPr>
  </w:style>
  <w:style w:type="paragraph" w:customStyle="1" w:styleId="PwcTableHeadings">
    <w:name w:val="Pwc Table Headings"/>
    <w:basedOn w:val="Normal"/>
    <w:pPr>
      <w:keepNext/>
      <w:spacing w:before="140" w:line="200" w:lineRule="exact"/>
      <w:jc w:val="center"/>
    </w:pPr>
    <w:rPr>
      <w:rFonts w:ascii="Arial" w:hAnsi="Arial"/>
      <w:color w:val="000000"/>
      <w:sz w:val="20"/>
    </w:rPr>
  </w:style>
  <w:style w:type="paragraph" w:customStyle="1" w:styleId="Pwctextwbulletsorpi">
    <w:name w:val="Pwc text w/bullets or pi"/>
    <w:basedOn w:val="PwcIntroText"/>
    <w:pPr>
      <w:spacing w:after="140" w:line="240" w:lineRule="exact"/>
      <w:ind w:left="360" w:hanging="360"/>
    </w:pPr>
  </w:style>
  <w:style w:type="paragraph" w:customStyle="1" w:styleId="PwcTitle">
    <w:name w:val="Pwc Title"/>
    <w:basedOn w:val="Normal"/>
    <w:next w:val="Normal"/>
    <w:pPr>
      <w:keepNext/>
      <w:spacing w:after="480" w:line="480" w:lineRule="exact"/>
      <w:jc w:val="center"/>
    </w:pPr>
    <w:rPr>
      <w:rFonts w:ascii="Arial" w:hAnsi="Arial"/>
      <w:b/>
      <w:sz w:val="48"/>
    </w:rPr>
  </w:style>
  <w:style w:type="paragraph" w:customStyle="1" w:styleId="Pwc1stheader">
    <w:name w:val="Pwc 1st header"/>
    <w:basedOn w:val="Header"/>
    <w:pPr>
      <w:pBdr>
        <w:bottom w:val="none" w:sz="0" w:space="0" w:color="auto"/>
      </w:pBdr>
      <w:tabs>
        <w:tab w:val="right" w:pos="9900"/>
      </w:tabs>
      <w:ind w:right="-540"/>
      <w:jc w:val="right"/>
    </w:pPr>
    <w:rPr>
      <w:rFonts w:ascii="Arial" w:hAnsi="Arial"/>
      <w:i w:val="0"/>
      <w:sz w:val="28"/>
    </w:rPr>
  </w:style>
  <w:style w:type="paragraph" w:customStyle="1" w:styleId="Pwcheader">
    <w:name w:val="Pwc header #"/>
    <w:basedOn w:val="Header"/>
    <w:pPr>
      <w:pBdr>
        <w:bottom w:val="none" w:sz="0" w:space="0" w:color="auto"/>
      </w:pBdr>
      <w:tabs>
        <w:tab w:val="center" w:pos="9090"/>
      </w:tabs>
      <w:spacing w:line="720" w:lineRule="exact"/>
    </w:pPr>
    <w:rPr>
      <w:rFonts w:ascii="Arial" w:hAnsi="Arial"/>
      <w:i w:val="0"/>
      <w:sz w:val="72"/>
    </w:rPr>
  </w:style>
  <w:style w:type="paragraph" w:customStyle="1" w:styleId="PwcSubheading">
    <w:name w:val="Pwc Subheading"/>
    <w:basedOn w:val="Normal"/>
    <w:pPr>
      <w:keepNext/>
      <w:suppressLineNumbers/>
      <w:tabs>
        <w:tab w:val="left" w:pos="360"/>
      </w:tabs>
      <w:spacing w:before="240" w:after="160" w:line="220" w:lineRule="exact"/>
      <w:ind w:firstLine="360"/>
    </w:pPr>
    <w:rPr>
      <w:rFonts w:ascii="Arial" w:hAnsi="Arial"/>
      <w:b/>
      <w:color w:val="000000"/>
      <w:sz w:val="22"/>
    </w:rPr>
  </w:style>
  <w:style w:type="paragraph" w:customStyle="1" w:styleId="PwcStepstext2">
    <w:name w:val="Pwc Steps text 2"/>
    <w:basedOn w:val="PwcStepstext"/>
    <w:pPr>
      <w:tabs>
        <w:tab w:val="clear" w:pos="360"/>
        <w:tab w:val="right" w:pos="180"/>
      </w:tabs>
      <w:ind w:hanging="540"/>
    </w:pPr>
  </w:style>
  <w:style w:type="paragraph" w:customStyle="1" w:styleId="PWCgraphiclbl">
    <w:name w:val="PWC graphic lbl"/>
    <w:basedOn w:val="Normal"/>
    <w:pPr>
      <w:jc w:val="center"/>
    </w:pPr>
    <w:rPr>
      <w:i/>
    </w:rPr>
  </w:style>
  <w:style w:type="paragraph" w:customStyle="1" w:styleId="SPACER">
    <w:name w:val="SPACER"/>
    <w:basedOn w:val="Normal"/>
    <w:pPr>
      <w:widowControl w:val="0"/>
    </w:pPr>
  </w:style>
  <w:style w:type="paragraph" w:customStyle="1" w:styleId="SPACERHalf">
    <w:name w:val="SPACER Half"/>
    <w:basedOn w:val="Normal"/>
    <w:pPr>
      <w:widowControl w:val="0"/>
      <w:spacing w:line="120" w:lineRule="exact"/>
    </w:pPr>
  </w:style>
  <w:style w:type="paragraph" w:customStyle="1" w:styleId="SPACERtight">
    <w:name w:val="SPACER tight"/>
    <w:basedOn w:val="SPACER"/>
    <w:pPr>
      <w:spacing w:line="160" w:lineRule="exact"/>
    </w:pPr>
  </w:style>
  <w:style w:type="paragraph" w:customStyle="1" w:styleId="VSBullet">
    <w:name w:val="VS Bullet"/>
    <w:basedOn w:val="Normal"/>
    <w:pPr>
      <w:widowControl w:val="0"/>
      <w:spacing w:after="60"/>
      <w:ind w:left="540" w:hanging="18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4A084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semiHidden/>
    <w:pPr>
      <w:tabs>
        <w:tab w:val="right" w:pos="9360"/>
      </w:tabs>
    </w:pPr>
    <w:rPr>
      <w:b/>
      <w:i/>
      <w:position w:val="-4"/>
      <w:sz w:val="20"/>
    </w:rPr>
  </w:style>
  <w:style w:type="paragraph" w:styleId="Header">
    <w:name w:val="header"/>
    <w:basedOn w:val="Normal"/>
    <w:semiHidden/>
    <w:pPr>
      <w:pBdr>
        <w:bottom w:val="single" w:sz="6" w:space="1" w:color="auto"/>
      </w:pBdr>
      <w:tabs>
        <w:tab w:val="right" w:pos="9360"/>
      </w:tabs>
    </w:pPr>
    <w:rPr>
      <w:b/>
      <w:i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ColumnTitle">
    <w:name w:val="ColumnTitle"/>
    <w:basedOn w:val="Normal"/>
    <w:next w:val="Normal"/>
    <w:pPr>
      <w:spacing w:before="40"/>
      <w:jc w:val="center"/>
    </w:pPr>
    <w:rPr>
      <w:rFonts w:ascii="Arial" w:hAnsi="Arial"/>
      <w:b/>
      <w:sz w:val="28"/>
    </w:rPr>
  </w:style>
  <w:style w:type="paragraph" w:customStyle="1" w:styleId="Background">
    <w:name w:val="Background"/>
    <w:basedOn w:val="Normal"/>
    <w:pPr>
      <w:tabs>
        <w:tab w:val="left" w:pos="360"/>
      </w:tabs>
      <w:spacing w:after="120" w:line="280" w:lineRule="exact"/>
    </w:pPr>
    <w:rPr>
      <w:color w:val="000000"/>
    </w:rPr>
  </w:style>
  <w:style w:type="paragraph" w:customStyle="1" w:styleId="Extensions">
    <w:name w:val="Extensions"/>
    <w:basedOn w:val="Normal"/>
    <w:pPr>
      <w:pBdr>
        <w:top w:val="single" w:sz="6" w:space="1" w:color="auto"/>
      </w:pBdr>
      <w:tabs>
        <w:tab w:val="left" w:pos="360"/>
      </w:tabs>
    </w:pPr>
    <w:rPr>
      <w:rFonts w:ascii="Arial" w:hAnsi="Arial"/>
      <w:b/>
      <w:sz w:val="28"/>
    </w:rPr>
  </w:style>
  <w:style w:type="paragraph" w:customStyle="1" w:styleId="BTitle">
    <w:name w:val="BTitle"/>
    <w:basedOn w:val="Normal"/>
    <w:pPr>
      <w:keepNext/>
      <w:spacing w:after="480" w:line="240" w:lineRule="atLeast"/>
      <w:jc w:val="center"/>
    </w:pPr>
    <w:rPr>
      <w:rFonts w:ascii="Arial" w:hAnsi="Arial"/>
      <w:b/>
      <w:caps/>
      <w:sz w:val="48"/>
    </w:rPr>
  </w:style>
  <w:style w:type="paragraph" w:customStyle="1" w:styleId="BHeading">
    <w:name w:val="BHeading"/>
    <w:basedOn w:val="Normal"/>
    <w:pPr>
      <w:keepNext/>
      <w:tabs>
        <w:tab w:val="left" w:pos="360"/>
      </w:tabs>
      <w:spacing w:before="240" w:after="160"/>
    </w:pPr>
    <w:rPr>
      <w:rFonts w:ascii="Arial" w:hAnsi="Arial"/>
      <w:b/>
      <w:caps/>
      <w:color w:val="000000"/>
      <w:sz w:val="28"/>
    </w:rPr>
  </w:style>
  <w:style w:type="paragraph" w:customStyle="1" w:styleId="BPurpose">
    <w:name w:val="BPurpose"/>
    <w:basedOn w:val="Normal"/>
    <w:pPr>
      <w:spacing w:after="120"/>
      <w:ind w:left="720" w:hanging="180"/>
    </w:pPr>
    <w:rPr>
      <w:color w:val="000000"/>
    </w:rPr>
  </w:style>
  <w:style w:type="paragraph" w:customStyle="1" w:styleId="BMaterials">
    <w:name w:val="BMaterials"/>
    <w:basedOn w:val="Normal"/>
    <w:pPr>
      <w:tabs>
        <w:tab w:val="left" w:pos="360"/>
      </w:tabs>
    </w:pPr>
  </w:style>
  <w:style w:type="paragraph" w:customStyle="1" w:styleId="BNumber">
    <w:name w:val="BNumber"/>
    <w:basedOn w:val="Background"/>
    <w:pPr>
      <w:ind w:left="360" w:hanging="360"/>
    </w:pPr>
  </w:style>
  <w:style w:type="paragraph" w:customStyle="1" w:styleId="graphic">
    <w:name w:val="graphic"/>
    <w:basedOn w:val="Background"/>
    <w:pPr>
      <w:spacing w:line="240" w:lineRule="auto"/>
    </w:pPr>
  </w:style>
  <w:style w:type="paragraph" w:customStyle="1" w:styleId="Step">
    <w:name w:val="Step"/>
    <w:basedOn w:val="Background"/>
    <w:pPr>
      <w:ind w:left="360" w:hanging="360"/>
    </w:pPr>
  </w:style>
  <w:style w:type="paragraph" w:customStyle="1" w:styleId="BsubHeading">
    <w:name w:val="B subHeading"/>
    <w:basedOn w:val="BHeading"/>
    <w:pPr>
      <w:suppressLineNumbers/>
      <w:spacing w:before="160"/>
      <w:ind w:firstLine="360"/>
    </w:pPr>
    <w:rPr>
      <w:caps w:val="0"/>
      <w:sz w:val="22"/>
    </w:rPr>
  </w:style>
  <w:style w:type="paragraph" w:customStyle="1" w:styleId="datatable">
    <w:name w:val="data table"/>
    <w:basedOn w:val="Normal"/>
    <w:pPr>
      <w:tabs>
        <w:tab w:val="left" w:pos="2610"/>
        <w:tab w:val="left" w:pos="5040"/>
        <w:tab w:val="left" w:pos="7200"/>
      </w:tabs>
    </w:pPr>
    <w:rPr>
      <w:rFonts w:ascii="Arial" w:hAnsi="Arial"/>
      <w:color w:val="000000"/>
      <w:sz w:val="20"/>
    </w:rPr>
  </w:style>
  <w:style w:type="paragraph" w:customStyle="1" w:styleId="datatablec">
    <w:name w:val="data table c"/>
    <w:basedOn w:val="datatable"/>
    <w:pPr>
      <w:jc w:val="center"/>
    </w:pPr>
  </w:style>
  <w:style w:type="paragraph" w:customStyle="1" w:styleId="datatableheader">
    <w:name w:val="data table header"/>
    <w:basedOn w:val="Normal"/>
    <w:pPr>
      <w:keepNext/>
      <w:spacing w:before="60" w:after="60"/>
      <w:jc w:val="center"/>
    </w:pPr>
    <w:rPr>
      <w:rFonts w:ascii="Arial" w:hAnsi="Arial"/>
      <w:color w:val="000000"/>
      <w:sz w:val="20"/>
    </w:rPr>
  </w:style>
  <w:style w:type="paragraph" w:customStyle="1" w:styleId="FirstHeader">
    <w:name w:val="First Header"/>
    <w:basedOn w:val="Header"/>
    <w:pPr>
      <w:tabs>
        <w:tab w:val="right" w:pos="9900"/>
      </w:tabs>
      <w:ind w:right="36"/>
      <w:jc w:val="right"/>
    </w:pPr>
    <w:rPr>
      <w:rFonts w:ascii="Arial" w:hAnsi="Arial"/>
      <w:b w:val="0"/>
      <w:sz w:val="28"/>
    </w:rPr>
  </w:style>
  <w:style w:type="paragraph" w:customStyle="1" w:styleId="headerexpnum">
    <w:name w:val="header exp num"/>
    <w:basedOn w:val="Header"/>
    <w:pPr>
      <w:tabs>
        <w:tab w:val="center" w:pos="9090"/>
      </w:tabs>
    </w:pPr>
    <w:rPr>
      <w:rFonts w:ascii="Arial" w:hAnsi="Arial"/>
      <w:b w:val="0"/>
      <w:sz w:val="72"/>
    </w:rPr>
  </w:style>
  <w:style w:type="paragraph" w:customStyle="1" w:styleId="centeredeqn">
    <w:name w:val="centered eqn"/>
    <w:basedOn w:val="Background"/>
  </w:style>
  <w:style w:type="paragraph" w:customStyle="1" w:styleId="BfirstsubHeading">
    <w:name w:val="B first subHeading"/>
    <w:basedOn w:val="BsubHeading"/>
    <w:pPr>
      <w:spacing w:before="0"/>
    </w:pPr>
  </w:style>
  <w:style w:type="paragraph" w:customStyle="1" w:styleId="BObjectives">
    <w:name w:val="BObjectives"/>
    <w:basedOn w:val="BPurpose"/>
  </w:style>
  <w:style w:type="paragraph" w:customStyle="1" w:styleId="frame">
    <w:name w:val="frame"/>
    <w:basedOn w:val="BNumber"/>
    <w:pPr>
      <w:framePr w:hSpace="180" w:wrap="auto" w:vAnchor="text" w:hAnchor="page" w:x="10470" w:y="354"/>
      <w:spacing w:after="0" w:line="240" w:lineRule="atLeast"/>
    </w:pPr>
  </w:style>
  <w:style w:type="paragraph" w:customStyle="1" w:styleId="Pwcgraphic">
    <w:name w:val="Pwc graphic"/>
    <w:basedOn w:val="PwcIntroText"/>
    <w:pPr>
      <w:suppressLineNumbers/>
      <w:spacing w:line="240" w:lineRule="auto"/>
      <w:ind w:left="360" w:hanging="360"/>
      <w:jc w:val="center"/>
    </w:pPr>
  </w:style>
  <w:style w:type="paragraph" w:customStyle="1" w:styleId="PwcIntroText">
    <w:name w:val="Pwc Intro Text"/>
    <w:basedOn w:val="Normal"/>
    <w:pPr>
      <w:tabs>
        <w:tab w:val="left" w:pos="360"/>
      </w:tabs>
      <w:spacing w:after="240" w:line="250" w:lineRule="exact"/>
    </w:pPr>
    <w:rPr>
      <w:color w:val="000000"/>
    </w:rPr>
  </w:style>
  <w:style w:type="paragraph" w:customStyle="1" w:styleId="PwcHeading">
    <w:name w:val="Pwc Heading"/>
    <w:basedOn w:val="Normal"/>
    <w:pPr>
      <w:keepNext/>
      <w:tabs>
        <w:tab w:val="left" w:pos="360"/>
      </w:tabs>
      <w:spacing w:before="240" w:after="160" w:line="280" w:lineRule="exact"/>
    </w:pPr>
    <w:rPr>
      <w:rFonts w:ascii="Arial" w:hAnsi="Arial"/>
      <w:b/>
      <w:caps/>
      <w:color w:val="000000"/>
      <w:sz w:val="28"/>
    </w:rPr>
  </w:style>
  <w:style w:type="paragraph" w:customStyle="1" w:styleId="PwcMateriallist">
    <w:name w:val="Pwc Material list"/>
    <w:basedOn w:val="Normal"/>
    <w:pPr>
      <w:tabs>
        <w:tab w:val="left" w:pos="360"/>
      </w:tabs>
    </w:pPr>
  </w:style>
  <w:style w:type="paragraph" w:customStyle="1" w:styleId="Pwcobjbullets">
    <w:name w:val="Pwc obj bullets"/>
    <w:basedOn w:val="Normal"/>
    <w:pPr>
      <w:ind w:left="561" w:hanging="201"/>
    </w:pPr>
    <w:rPr>
      <w:color w:val="000000"/>
    </w:rPr>
  </w:style>
  <w:style w:type="paragraph" w:customStyle="1" w:styleId="PwcStepstext">
    <w:name w:val="Pwc Steps text"/>
    <w:basedOn w:val="PwcIntroText"/>
    <w:pPr>
      <w:spacing w:line="240" w:lineRule="exact"/>
      <w:ind w:left="360" w:hanging="360"/>
    </w:pPr>
  </w:style>
  <w:style w:type="paragraph" w:customStyle="1" w:styleId="PwcTablecontents">
    <w:name w:val="Pwc Table contents"/>
    <w:basedOn w:val="Normal"/>
    <w:pPr>
      <w:tabs>
        <w:tab w:val="left" w:pos="2610"/>
        <w:tab w:val="left" w:pos="5040"/>
        <w:tab w:val="left" w:pos="7200"/>
      </w:tabs>
      <w:spacing w:before="140" w:line="200" w:lineRule="exact"/>
      <w:jc w:val="center"/>
    </w:pPr>
    <w:rPr>
      <w:rFonts w:ascii="Arial" w:hAnsi="Arial"/>
      <w:color w:val="000000"/>
      <w:sz w:val="20"/>
    </w:rPr>
  </w:style>
  <w:style w:type="paragraph" w:customStyle="1" w:styleId="PwcTableHeadings">
    <w:name w:val="Pwc Table Headings"/>
    <w:basedOn w:val="Normal"/>
    <w:pPr>
      <w:keepNext/>
      <w:spacing w:before="140" w:line="200" w:lineRule="exact"/>
      <w:jc w:val="center"/>
    </w:pPr>
    <w:rPr>
      <w:rFonts w:ascii="Arial" w:hAnsi="Arial"/>
      <w:color w:val="000000"/>
      <w:sz w:val="20"/>
    </w:rPr>
  </w:style>
  <w:style w:type="paragraph" w:customStyle="1" w:styleId="Pwctextwbulletsorpi">
    <w:name w:val="Pwc text w/bullets or pi"/>
    <w:basedOn w:val="PwcIntroText"/>
    <w:pPr>
      <w:spacing w:after="140" w:line="240" w:lineRule="exact"/>
      <w:ind w:left="360" w:hanging="360"/>
    </w:pPr>
  </w:style>
  <w:style w:type="paragraph" w:customStyle="1" w:styleId="PwcTitle">
    <w:name w:val="Pwc Title"/>
    <w:basedOn w:val="Normal"/>
    <w:next w:val="Normal"/>
    <w:pPr>
      <w:keepNext/>
      <w:spacing w:after="480" w:line="480" w:lineRule="exact"/>
      <w:jc w:val="center"/>
    </w:pPr>
    <w:rPr>
      <w:rFonts w:ascii="Arial" w:hAnsi="Arial"/>
      <w:b/>
      <w:sz w:val="48"/>
    </w:rPr>
  </w:style>
  <w:style w:type="paragraph" w:customStyle="1" w:styleId="Pwc1stheader">
    <w:name w:val="Pwc 1st header"/>
    <w:basedOn w:val="Header"/>
    <w:pPr>
      <w:pBdr>
        <w:bottom w:val="none" w:sz="0" w:space="0" w:color="auto"/>
      </w:pBdr>
      <w:tabs>
        <w:tab w:val="right" w:pos="9900"/>
      </w:tabs>
      <w:ind w:right="-540"/>
      <w:jc w:val="right"/>
    </w:pPr>
    <w:rPr>
      <w:rFonts w:ascii="Arial" w:hAnsi="Arial"/>
      <w:i w:val="0"/>
      <w:sz w:val="28"/>
    </w:rPr>
  </w:style>
  <w:style w:type="paragraph" w:customStyle="1" w:styleId="Pwcheader">
    <w:name w:val="Pwc header #"/>
    <w:basedOn w:val="Header"/>
    <w:pPr>
      <w:pBdr>
        <w:bottom w:val="none" w:sz="0" w:space="0" w:color="auto"/>
      </w:pBdr>
      <w:tabs>
        <w:tab w:val="center" w:pos="9090"/>
      </w:tabs>
      <w:spacing w:line="720" w:lineRule="exact"/>
    </w:pPr>
    <w:rPr>
      <w:rFonts w:ascii="Arial" w:hAnsi="Arial"/>
      <w:i w:val="0"/>
      <w:sz w:val="72"/>
    </w:rPr>
  </w:style>
  <w:style w:type="paragraph" w:customStyle="1" w:styleId="PwcSubheading">
    <w:name w:val="Pwc Subheading"/>
    <w:basedOn w:val="Normal"/>
    <w:pPr>
      <w:keepNext/>
      <w:suppressLineNumbers/>
      <w:tabs>
        <w:tab w:val="left" w:pos="360"/>
      </w:tabs>
      <w:spacing w:before="240" w:after="160" w:line="220" w:lineRule="exact"/>
      <w:ind w:firstLine="360"/>
    </w:pPr>
    <w:rPr>
      <w:rFonts w:ascii="Arial" w:hAnsi="Arial"/>
      <w:b/>
      <w:color w:val="000000"/>
      <w:sz w:val="22"/>
    </w:rPr>
  </w:style>
  <w:style w:type="paragraph" w:customStyle="1" w:styleId="PwcStepstext2">
    <w:name w:val="Pwc Steps text 2"/>
    <w:basedOn w:val="PwcStepstext"/>
    <w:pPr>
      <w:tabs>
        <w:tab w:val="clear" w:pos="360"/>
        <w:tab w:val="right" w:pos="180"/>
      </w:tabs>
      <w:ind w:hanging="540"/>
    </w:pPr>
  </w:style>
  <w:style w:type="paragraph" w:customStyle="1" w:styleId="PWCgraphiclbl">
    <w:name w:val="PWC graphic lbl"/>
    <w:basedOn w:val="Normal"/>
    <w:pPr>
      <w:jc w:val="center"/>
    </w:pPr>
    <w:rPr>
      <w:i/>
    </w:rPr>
  </w:style>
  <w:style w:type="paragraph" w:customStyle="1" w:styleId="SPACER">
    <w:name w:val="SPACER"/>
    <w:basedOn w:val="Normal"/>
    <w:pPr>
      <w:widowControl w:val="0"/>
    </w:pPr>
  </w:style>
  <w:style w:type="paragraph" w:customStyle="1" w:styleId="SPACERHalf">
    <w:name w:val="SPACER Half"/>
    <w:basedOn w:val="Normal"/>
    <w:pPr>
      <w:widowControl w:val="0"/>
      <w:spacing w:line="120" w:lineRule="exact"/>
    </w:pPr>
  </w:style>
  <w:style w:type="paragraph" w:customStyle="1" w:styleId="SPACERtight">
    <w:name w:val="SPACER tight"/>
    <w:basedOn w:val="SPACER"/>
    <w:pPr>
      <w:spacing w:line="160" w:lineRule="exact"/>
    </w:pPr>
  </w:style>
  <w:style w:type="paragraph" w:customStyle="1" w:styleId="VSBullet">
    <w:name w:val="VS Bullet"/>
    <w:basedOn w:val="Normal"/>
    <w:pPr>
      <w:widowControl w:val="0"/>
      <w:spacing w:after="60"/>
      <w:ind w:left="540" w:hanging="18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4A084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513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Newton’s Second Law of Motion</vt:lpstr>
    </vt:vector>
  </TitlesOfParts>
  <Company>j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Newton’s Second Law of Motion</dc:title>
  <dc:creator>John Gastineau</dc:creator>
  <cp:lastModifiedBy>WCSD</cp:lastModifiedBy>
  <cp:revision>4</cp:revision>
  <cp:lastPrinted>2016-09-29T20:14:00Z</cp:lastPrinted>
  <dcterms:created xsi:type="dcterms:W3CDTF">2016-09-29T20:26:00Z</dcterms:created>
  <dcterms:modified xsi:type="dcterms:W3CDTF">2016-10-05T22:32:00Z</dcterms:modified>
</cp:coreProperties>
</file>